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E5" w:rsidRPr="00850EFD" w:rsidRDefault="00980FE5" w:rsidP="00980FE5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dxa"/>
        <w:tblInd w:w="-141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980FE5" w:rsidRPr="00CF6A60" w:rsidTr="00980FE5">
        <w:trPr>
          <w:trHeight w:val="1251"/>
        </w:trPr>
        <w:tc>
          <w:tcPr>
            <w:tcW w:w="5400" w:type="dxa"/>
            <w:hideMark/>
          </w:tcPr>
          <w:p w:rsidR="00980FE5" w:rsidRPr="00980FE5" w:rsidRDefault="00980FE5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ar-SA"/>
              </w:rPr>
              <w:t>I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ЫП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ar-SA"/>
              </w:rPr>
              <w:t>I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Э САМОУПРАВЛЕНЭМК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ar-SA"/>
              </w:rPr>
              <w:t>I</w:t>
            </w: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  <w:hideMark/>
          </w:tcPr>
          <w:p w:rsidR="00980FE5" w:rsidRPr="00980FE5" w:rsidRDefault="00980FE5" w:rsidP="00980FE5">
            <w:pPr>
              <w:spacing w:after="0" w:line="240" w:lineRule="auto"/>
              <w:ind w:firstLine="20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980FE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 wp14:anchorId="7F8E1645" wp14:editId="41D12CC2">
                  <wp:extent cx="561975" cy="800100"/>
                  <wp:effectExtent l="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980FE5" w:rsidRPr="00980FE5" w:rsidRDefault="00980FE5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980F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МУНИЦИПАЛЬНОЕ УЧРЕЖДЕНИЕ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«СОВЕТ МЕСТНОГО САМОУПРАВЛЕНИЯ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ЭЛЬБРУССКОГО МУНИЦИПАЛЬНОГО РАЙОНА»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КАБАРДИНО-БАЛКАРСКОЙ РЕСПУБЛИКИ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</w:p>
    <w:p w:rsidR="00980FE5" w:rsidRPr="00980FE5" w:rsidRDefault="00980FE5" w:rsidP="00980FE5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980FE5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 w:bidi="ar-SA"/>
          </w:rPr>
          <w:t>361624 г</w:t>
        </w:r>
      </w:smartTag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eastAsia="ru-RU" w:bidi="ar-SA"/>
        </w:rPr>
        <w:t>msu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_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eastAsia="ru-RU" w:bidi="ar-SA"/>
        </w:rPr>
        <w:t>elbrusraion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@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eastAsia="ru-RU" w:bidi="ar-SA"/>
        </w:rPr>
        <w:t>mail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>.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eastAsia="ru-RU" w:bidi="ar-SA"/>
        </w:rPr>
        <w:t>ru</w:t>
      </w:r>
      <w:r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                                                                               ОКПО 74894941 ОКВЭД  75.11.3</w:t>
      </w:r>
    </w:p>
    <w:p w:rsidR="00980FE5" w:rsidRPr="00980FE5" w:rsidRDefault="00254641" w:rsidP="00980FE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>
        <w:rPr>
          <w:noProof/>
        </w:rPr>
        <w:pict>
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Tk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3fZU5BgCAAA0BAAADgAAAAAAAAAAAAAAAAAuAgAAZHJzL2Uyb0RvYy54bWxQSwECLQAUAAYACAAA&#10;ACEAOifYeNoAAAAIAQAADwAAAAAAAAAAAAAAAAByBAAAZHJzL2Rvd25yZXYueG1sUEsFBgAAAAAE&#10;AAQA8wAAAHkFAAAAAA==&#10;" strokeweight="6pt">
            <v:stroke linestyle="thickBetweenThin"/>
          </v:line>
        </w:pict>
      </w:r>
      <w:r w:rsidR="00980FE5" w:rsidRPr="00980FE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                                                                                                           </w:t>
      </w:r>
    </w:p>
    <w:p w:rsidR="00980FE5" w:rsidRPr="00980FE5" w:rsidRDefault="00980FE5" w:rsidP="00980FE5">
      <w:pPr>
        <w:tabs>
          <w:tab w:val="left" w:pos="8475"/>
        </w:tabs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80FE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                               </w:t>
      </w:r>
    </w:p>
    <w:p w:rsidR="00980FE5" w:rsidRPr="00980FE5" w:rsidRDefault="00980FE5" w:rsidP="00980FE5">
      <w:pPr>
        <w:tabs>
          <w:tab w:val="left" w:pos="8475"/>
        </w:tabs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                                           </w:t>
      </w:r>
      <w:r w:rsidR="00485F8E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Решение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="008F63D9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№ 24/2</w:t>
      </w: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                                          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24-й сессии Совета местного самоуправления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Эльбрусского  муниципального  района</w:t>
      </w:r>
    </w:p>
    <w:p w:rsidR="00980FE5" w:rsidRPr="00980FE5" w:rsidRDefault="00980FE5" w:rsidP="00980FE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980FE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Кабардино-Балкарской Республики</w:t>
      </w:r>
    </w:p>
    <w:p w:rsidR="00980FE5" w:rsidRPr="00980FE5" w:rsidRDefault="00CF6A60" w:rsidP="00980FE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     </w:t>
      </w:r>
      <w:r w:rsid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28.</w:t>
      </w:r>
      <w:r w:rsid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12.</w:t>
      </w:r>
      <w:r w:rsidR="00980FE5" w:rsidRP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2023г.            </w:t>
      </w:r>
      <w:r w:rsidR="002F723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</w:t>
      </w:r>
      <w:r w:rsidR="00980FE5" w:rsidRP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  </w:t>
      </w:r>
      <w:r w:rsidR="008F63D9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</w:t>
      </w:r>
      <w:r w:rsidR="00980FE5" w:rsidRP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                              </w:t>
      </w:r>
      <w:r w:rsidR="00980FE5" w:rsidRPr="00980FE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г. Тырныауз</w:t>
      </w:r>
    </w:p>
    <w:p w:rsidR="00961147" w:rsidRPr="00850EFD" w:rsidRDefault="00961147" w:rsidP="00980FE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CF6A6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О </w:t>
      </w:r>
      <w:r w:rsidR="00CF6A60">
        <w:rPr>
          <w:rFonts w:ascii="Times New Roman" w:hAnsi="Times New Roman" w:cs="Times New Roman"/>
          <w:sz w:val="28"/>
          <w:szCs w:val="28"/>
        </w:rPr>
        <w:t>бюджете Э</w:t>
      </w:r>
      <w:r w:rsidR="00CF6A60" w:rsidRPr="00850EFD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</w:p>
    <w:p w:rsidR="00961147" w:rsidRPr="00850EFD" w:rsidRDefault="00CF6A60" w:rsidP="00CF6A60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</w:t>
      </w:r>
      <w:r w:rsidRPr="00850EFD">
        <w:rPr>
          <w:rFonts w:ascii="Times New Roman" w:hAnsi="Times New Roman" w:cs="Times New Roman"/>
          <w:sz w:val="28"/>
          <w:szCs w:val="28"/>
        </w:rPr>
        <w:t>еспублики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147" w:rsidRPr="00850EFD" w:rsidRDefault="00CF6A60" w:rsidP="00CF6A6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Эльбрусского муниципального района на </w:t>
      </w:r>
      <w:r w:rsidR="004B768C">
        <w:rPr>
          <w:rFonts w:ascii="Times New Roman" w:hAnsi="Times New Roman" w:cs="Times New Roman"/>
          <w:sz w:val="28"/>
          <w:szCs w:val="28"/>
        </w:rPr>
        <w:t>2024 год и на плановый период 2025 и 2026 годов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</w:t>
      </w:r>
      <w:r w:rsidR="00DB61B3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объема ур</w:t>
      </w:r>
      <w:r w:rsidR="00E46124">
        <w:rPr>
          <w:rFonts w:ascii="Times New Roman" w:hAnsi="Times New Roman" w:cs="Times New Roman"/>
          <w:sz w:val="28"/>
          <w:szCs w:val="28"/>
        </w:rPr>
        <w:t xml:space="preserve">овня инфляции, не </w:t>
      </w:r>
      <w:bookmarkStart w:id="0" w:name="_GoBack"/>
      <w:bookmarkEnd w:id="0"/>
      <w:r w:rsidR="00E46124">
        <w:rPr>
          <w:rFonts w:ascii="Times New Roman" w:hAnsi="Times New Roman" w:cs="Times New Roman"/>
          <w:sz w:val="28"/>
          <w:szCs w:val="28"/>
        </w:rPr>
        <w:t xml:space="preserve">превышающего </w:t>
      </w:r>
      <w:r w:rsidR="00DB61B3">
        <w:rPr>
          <w:rFonts w:ascii="Times New Roman" w:hAnsi="Times New Roman" w:cs="Times New Roman"/>
          <w:sz w:val="28"/>
          <w:szCs w:val="28"/>
        </w:rPr>
        <w:t>4</w:t>
      </w:r>
      <w:r w:rsidR="00E46124">
        <w:rPr>
          <w:rFonts w:ascii="Times New Roman" w:hAnsi="Times New Roman" w:cs="Times New Roman"/>
          <w:sz w:val="28"/>
          <w:szCs w:val="28"/>
        </w:rPr>
        <w:t>,5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DB61B3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DB61B3">
        <w:rPr>
          <w:rFonts w:ascii="Times New Roman" w:hAnsi="Times New Roman" w:cs="Times New Roman"/>
          <w:sz w:val="28"/>
          <w:szCs w:val="28"/>
        </w:rPr>
        <w:t>3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7F789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24D73">
        <w:rPr>
          <w:rFonts w:ascii="Times New Roman" w:hAnsi="Times New Roman" w:cs="Times New Roman"/>
          <w:sz w:val="28"/>
          <w:szCs w:val="28"/>
        </w:rPr>
        <w:t>1 050 418 108,50</w:t>
      </w:r>
      <w:r w:rsidR="00850EFD"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 из республиканского бюджета Кабардино-Балкарской Республики в сумме </w:t>
      </w:r>
      <w:r w:rsidR="007F7891">
        <w:rPr>
          <w:rFonts w:ascii="Times New Roman" w:hAnsi="Times New Roman" w:cs="Times New Roman"/>
          <w:sz w:val="28"/>
          <w:szCs w:val="28"/>
        </w:rPr>
        <w:t>82</w:t>
      </w:r>
      <w:r w:rsidR="00A24D73">
        <w:rPr>
          <w:rFonts w:ascii="Times New Roman" w:hAnsi="Times New Roman" w:cs="Times New Roman"/>
          <w:sz w:val="28"/>
          <w:szCs w:val="28"/>
        </w:rPr>
        <w:t>2 734 476,20</w:t>
      </w:r>
      <w:r w:rsidR="008A2C13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141</w:t>
      </w:r>
      <w:r w:rsidR="002E4D9F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962,66 рубля, из бюджета городского поселения Тырныауз </w:t>
      </w:r>
      <w:r w:rsidR="002E4D9F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8A2C13" w:rsidRPr="008A2C13">
        <w:rPr>
          <w:rFonts w:ascii="Times New Roman" w:hAnsi="Times New Roman" w:cs="Times New Roman"/>
          <w:sz w:val="28"/>
          <w:szCs w:val="28"/>
        </w:rPr>
        <w:t>12</w:t>
      </w:r>
      <w:r w:rsidR="008A2C13">
        <w:rPr>
          <w:rFonts w:ascii="Times New Roman" w:hAnsi="Times New Roman" w:cs="Times New Roman"/>
          <w:sz w:val="28"/>
          <w:szCs w:val="28"/>
        </w:rPr>
        <w:t xml:space="preserve"> </w:t>
      </w:r>
      <w:r w:rsidR="008A2C13" w:rsidRPr="008A2C13">
        <w:rPr>
          <w:rFonts w:ascii="Times New Roman" w:hAnsi="Times New Roman" w:cs="Times New Roman"/>
          <w:sz w:val="28"/>
          <w:szCs w:val="28"/>
        </w:rPr>
        <w:t>135</w:t>
      </w:r>
      <w:r w:rsidR="008A2C13">
        <w:rPr>
          <w:rFonts w:ascii="Times New Roman" w:hAnsi="Times New Roman" w:cs="Times New Roman"/>
          <w:sz w:val="28"/>
          <w:szCs w:val="28"/>
        </w:rPr>
        <w:t xml:space="preserve"> </w:t>
      </w:r>
      <w:r w:rsidR="008A2C13" w:rsidRPr="008A2C13">
        <w:rPr>
          <w:rFonts w:ascii="Times New Roman" w:hAnsi="Times New Roman" w:cs="Times New Roman"/>
          <w:sz w:val="28"/>
          <w:szCs w:val="28"/>
        </w:rPr>
        <w:t>844,64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A24D73">
        <w:rPr>
          <w:rFonts w:ascii="Times New Roman" w:hAnsi="Times New Roman" w:cs="Times New Roman"/>
          <w:sz w:val="28"/>
          <w:szCs w:val="28"/>
        </w:rPr>
        <w:t>1 050 418 108,50</w:t>
      </w:r>
      <w:r w:rsidR="007F7891" w:rsidRPr="007F7891">
        <w:rPr>
          <w:rFonts w:ascii="Times New Roman" w:hAnsi="Times New Roman" w:cs="Times New Roman"/>
          <w:sz w:val="28"/>
          <w:szCs w:val="28"/>
        </w:rPr>
        <w:t xml:space="preserve">  </w:t>
      </w:r>
      <w:r w:rsidR="008A2C13" w:rsidRPr="008A2C13">
        <w:rPr>
          <w:rFonts w:ascii="Times New Roman" w:hAnsi="Times New Roman" w:cs="Times New Roman"/>
          <w:sz w:val="28"/>
          <w:szCs w:val="28"/>
        </w:rPr>
        <w:t xml:space="preserve">  </w:t>
      </w:r>
      <w:r w:rsidR="001A6C07" w:rsidRPr="001A6C07">
        <w:rPr>
          <w:rFonts w:ascii="Times New Roman" w:hAnsi="Times New Roman" w:cs="Times New Roman"/>
          <w:sz w:val="28"/>
          <w:szCs w:val="28"/>
        </w:rPr>
        <w:t xml:space="preserve"> </w:t>
      </w:r>
      <w:r w:rsidR="002E4D9F" w:rsidRPr="002E4D9F">
        <w:rPr>
          <w:rFonts w:ascii="Times New Roman" w:hAnsi="Times New Roman" w:cs="Times New Roman"/>
          <w:sz w:val="28"/>
          <w:szCs w:val="28"/>
        </w:rPr>
        <w:t xml:space="preserve"> 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3) нормативную величину резервного фонда в сумме 500</w:t>
      </w:r>
      <w:r w:rsidR="002E4D9F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</w:t>
      </w:r>
      <w:r w:rsidR="002F1E3E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5) дефицит местного бюджета в сумме 0,00 рублей.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Эльбрусского муниципального района на 202</w:t>
      </w:r>
      <w:r w:rsidR="008A2C13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- 202</w:t>
      </w:r>
      <w:r w:rsidR="008A2C13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годы, определенные исходя из прогнозируемого уровня инфляции, не превышающего соответственно 4,0 процента (</w:t>
      </w:r>
      <w:r w:rsidR="000F0508" w:rsidRPr="000F0508">
        <w:rPr>
          <w:rFonts w:ascii="Times New Roman" w:hAnsi="Times New Roman" w:cs="Times New Roman"/>
          <w:sz w:val="28"/>
          <w:szCs w:val="28"/>
        </w:rPr>
        <w:t>и уровня инфляции, не превышающего соответственно 4,0 процента (декабрь 2025 года к декабрю 2024 года)</w:t>
      </w:r>
      <w:r w:rsidR="000F0508">
        <w:rPr>
          <w:rFonts w:ascii="Times New Roman" w:hAnsi="Times New Roman" w:cs="Times New Roman"/>
          <w:sz w:val="28"/>
          <w:szCs w:val="28"/>
        </w:rPr>
        <w:t xml:space="preserve"> и 4,0 процента (декабрь 2026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0F0508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80FE5" w:rsidRDefault="00980FE5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80FE5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 w:rsidR="00764372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F7891">
        <w:rPr>
          <w:rFonts w:ascii="Times New Roman" w:hAnsi="Times New Roman" w:cs="Times New Roman"/>
          <w:sz w:val="28"/>
          <w:szCs w:val="28"/>
        </w:rPr>
        <w:t>1</w:t>
      </w:r>
      <w:r w:rsidR="00A24D73">
        <w:rPr>
          <w:rFonts w:ascii="Times New Roman" w:hAnsi="Times New Roman" w:cs="Times New Roman"/>
          <w:sz w:val="28"/>
          <w:szCs w:val="28"/>
        </w:rPr>
        <w:t> </w:t>
      </w:r>
      <w:r w:rsidR="007F7891">
        <w:rPr>
          <w:rFonts w:ascii="Times New Roman" w:hAnsi="Times New Roman" w:cs="Times New Roman"/>
          <w:sz w:val="28"/>
          <w:szCs w:val="28"/>
        </w:rPr>
        <w:t>00</w:t>
      </w:r>
      <w:r w:rsidR="00A24D73">
        <w:rPr>
          <w:rFonts w:ascii="Times New Roman" w:hAnsi="Times New Roman" w:cs="Times New Roman"/>
          <w:sz w:val="28"/>
          <w:szCs w:val="28"/>
        </w:rPr>
        <w:t>4 583 910,94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 w:rsidR="00A24D73">
        <w:rPr>
          <w:rFonts w:ascii="Times New Roman" w:hAnsi="Times New Roman" w:cs="Times New Roman"/>
          <w:sz w:val="28"/>
          <w:szCs w:val="28"/>
        </w:rPr>
        <w:t>769 033 103,64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</w:t>
      </w:r>
      <w:r w:rsidR="002E4D9F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141</w:t>
      </w:r>
      <w:r w:rsidR="002E4D9F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962,66 рубля, из бюджета городского поселения Тырныауз - </w:t>
      </w:r>
      <w:r w:rsidR="00B74C1F" w:rsidRPr="00B74C1F">
        <w:rPr>
          <w:rFonts w:ascii="Times New Roman" w:hAnsi="Times New Roman" w:cs="Times New Roman"/>
          <w:sz w:val="28"/>
          <w:szCs w:val="28"/>
        </w:rPr>
        <w:t xml:space="preserve">12 135 844,64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2) прогнозируемый общий объем доходов местного бюджета на 202</w:t>
      </w:r>
      <w:r w:rsidR="00B74C1F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4D73">
        <w:rPr>
          <w:rFonts w:ascii="Times New Roman" w:hAnsi="Times New Roman" w:cs="Times New Roman"/>
          <w:sz w:val="28"/>
          <w:szCs w:val="28"/>
        </w:rPr>
        <w:t>846 736 972,62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 w:rsidR="00A24D73">
        <w:rPr>
          <w:rFonts w:ascii="Times New Roman" w:hAnsi="Times New Roman" w:cs="Times New Roman"/>
          <w:sz w:val="28"/>
          <w:szCs w:val="28"/>
        </w:rPr>
        <w:t>603 469 185,32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</w:t>
      </w:r>
      <w:r w:rsidR="004A651B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141</w:t>
      </w:r>
      <w:r w:rsidR="004A651B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962,66 рубля, из бюджета городского поселения Тырныауз </w:t>
      </w:r>
      <w:r w:rsidR="004A651B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 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12 135 844,64  </w:t>
      </w:r>
      <w:r w:rsidRPr="002E4D9F">
        <w:rPr>
          <w:rFonts w:ascii="Times New Roman" w:hAnsi="Times New Roman" w:cs="Times New Roman"/>
          <w:sz w:val="28"/>
          <w:szCs w:val="28"/>
        </w:rPr>
        <w:t>рубля;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3) общий объем расходов местного бюджета на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0795A" w:rsidRPr="00A0795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A24D73">
        <w:rPr>
          <w:rFonts w:ascii="Times New Roman" w:hAnsi="Times New Roman" w:cs="Times New Roman"/>
          <w:sz w:val="28"/>
          <w:szCs w:val="28"/>
        </w:rPr>
        <w:t>1 004 583 910,94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</w:t>
      </w:r>
      <w:r w:rsidR="00F820E4">
        <w:rPr>
          <w:rFonts w:ascii="Times New Roman" w:hAnsi="Times New Roman" w:cs="Times New Roman"/>
          <w:sz w:val="28"/>
          <w:szCs w:val="28"/>
        </w:rPr>
        <w:t>6 918 032,5</w:t>
      </w:r>
      <w:r w:rsidR="00B3453E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4) общий объем расходов местного бюджета на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A0795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0795A" w:rsidRPr="00A0795A">
        <w:rPr>
          <w:rFonts w:ascii="Times New Roman" w:hAnsi="Times New Roman" w:cs="Times New Roman"/>
          <w:sz w:val="28"/>
          <w:szCs w:val="28"/>
        </w:rPr>
        <w:t xml:space="preserve"> </w:t>
      </w:r>
      <w:r w:rsidR="007F7891">
        <w:rPr>
          <w:rFonts w:ascii="Times New Roman" w:hAnsi="Times New Roman" w:cs="Times New Roman"/>
          <w:sz w:val="28"/>
          <w:szCs w:val="28"/>
        </w:rPr>
        <w:t>84</w:t>
      </w:r>
      <w:r w:rsidR="00A24D73">
        <w:rPr>
          <w:rFonts w:ascii="Times New Roman" w:hAnsi="Times New Roman" w:cs="Times New Roman"/>
          <w:sz w:val="28"/>
          <w:szCs w:val="28"/>
        </w:rPr>
        <w:t>6 736 972,62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 </w:t>
      </w:r>
      <w:r w:rsidR="00F820E4">
        <w:rPr>
          <w:rFonts w:ascii="Times New Roman" w:hAnsi="Times New Roman" w:cs="Times New Roman"/>
          <w:sz w:val="28"/>
          <w:szCs w:val="28"/>
        </w:rPr>
        <w:t>14 221</w:t>
      </w:r>
      <w:r w:rsidR="00E927C2">
        <w:rPr>
          <w:rFonts w:ascii="Times New Roman" w:hAnsi="Times New Roman" w:cs="Times New Roman"/>
          <w:sz w:val="28"/>
          <w:szCs w:val="28"/>
        </w:rPr>
        <w:t> </w:t>
      </w:r>
      <w:r w:rsidR="00F820E4">
        <w:rPr>
          <w:rFonts w:ascii="Times New Roman" w:hAnsi="Times New Roman" w:cs="Times New Roman"/>
          <w:sz w:val="28"/>
          <w:szCs w:val="28"/>
        </w:rPr>
        <w:t>914</w:t>
      </w:r>
      <w:r w:rsidR="00E927C2">
        <w:rPr>
          <w:rFonts w:ascii="Times New Roman" w:hAnsi="Times New Roman" w:cs="Times New Roman"/>
          <w:sz w:val="28"/>
          <w:szCs w:val="28"/>
        </w:rPr>
        <w:t>,00</w:t>
      </w:r>
      <w:r w:rsidR="00F820E4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57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4D9F">
        <w:rPr>
          <w:rFonts w:ascii="Times New Roman" w:hAnsi="Times New Roman" w:cs="Times New Roman"/>
          <w:sz w:val="28"/>
          <w:szCs w:val="28"/>
        </w:rPr>
        <w:t>500</w:t>
      </w:r>
      <w:r w:rsidR="00A0795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E4D9F">
        <w:rPr>
          <w:rFonts w:ascii="Times New Roman" w:hAnsi="Times New Roman" w:cs="Times New Roman"/>
          <w:sz w:val="28"/>
          <w:szCs w:val="28"/>
        </w:rPr>
        <w:t>500</w:t>
      </w:r>
      <w:r w:rsidR="00A0795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7) верхний предел муниц</w:t>
      </w:r>
      <w:r w:rsidR="0049609A" w:rsidRPr="002E4D9F">
        <w:rPr>
          <w:rFonts w:ascii="Times New Roman" w:hAnsi="Times New Roman" w:cs="Times New Roman"/>
          <w:sz w:val="28"/>
          <w:szCs w:val="28"/>
        </w:rPr>
        <w:t>ипального долга на 1 января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в сумме 0,00 рублей и на 1 января 202</w:t>
      </w:r>
      <w:r w:rsidR="00F820E4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2E4D9F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8) дефицит местного бюджета на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0,00 рублей;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9) дефицит местного бюджета на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0,00 рублей.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 на </w:t>
      </w:r>
      <w:r w:rsidR="004B768C">
        <w:rPr>
          <w:rFonts w:ascii="Times New Roman" w:hAnsi="Times New Roman" w:cs="Times New Roman"/>
          <w:sz w:val="28"/>
          <w:szCs w:val="28"/>
        </w:rPr>
        <w:t>2024 год и на плановый период 2025 и 2026 годов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184.1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районным бюджетом и бюджетами поселений на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113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3. Прогноз поступления доходов в местный бюджет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Утвердить прогноз поступления доходов в местный бюджет на </w:t>
      </w:r>
      <w:r w:rsidR="004B768C">
        <w:rPr>
          <w:rFonts w:ascii="Times New Roman" w:hAnsi="Times New Roman" w:cs="Times New Roman"/>
          <w:sz w:val="28"/>
          <w:szCs w:val="28"/>
        </w:rPr>
        <w:t>2024 год и на плановый период 2025 и 2026 годов</w:t>
      </w:r>
      <w:r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27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4. Особенности использования средств, получаемых муниципальными казенными учреждениями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1. Средства, поступающие во временное распоряжение муниципальных </w:t>
      </w:r>
    </w:p>
    <w:p w:rsidR="00980FE5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казенных учреждений Эльбрусского муниципального района в соответствии с действующим законодательством учитываются на лицевых счетах, 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открытых им в МУ "Управление финансами Эльбрусского муниципального района", в порядке, установленном Министерством финансов Кабардино-Балкарской Республики.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Остатки средств от приносящей доход деятельности, неиспользованные по состоянию на 1 января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года, зачисляемые муниципальным казенным учреждениям с кодом цели, в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распределяются финансовым органом по соответствующим кодам классификации расходов.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5. Особенности администрирования доходов местного бюджета в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Установить, что размер платы за услуги, оказываемые казенными учреждениями Эльбрусского муниципального района в соответствии с их учредительными документами, устанавливается местной администрацией Эльбрусского муниципального района, по предложению органа местного самоуправления, осуществляющего бюджетные полномочия главного администратора доходов местного бюджета, в ведении которого находится соответствующее казенное учреждение.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6. Бюджетные ассигнования местного бюджета на </w:t>
      </w:r>
      <w:r w:rsidR="004B768C">
        <w:rPr>
          <w:rFonts w:ascii="Times New Roman" w:hAnsi="Times New Roman" w:cs="Times New Roman"/>
          <w:sz w:val="28"/>
          <w:szCs w:val="28"/>
        </w:rPr>
        <w:t>2024 год и на плановый период 2025 и 2026 годов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20E4">
        <w:rPr>
          <w:rFonts w:ascii="Times New Roman" w:hAnsi="Times New Roman" w:cs="Times New Roman"/>
          <w:sz w:val="28"/>
          <w:szCs w:val="28"/>
        </w:rPr>
        <w:t>5 090 000,00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20E4">
        <w:rPr>
          <w:rFonts w:ascii="Times New Roman" w:hAnsi="Times New Roman" w:cs="Times New Roman"/>
          <w:sz w:val="28"/>
          <w:szCs w:val="28"/>
        </w:rPr>
        <w:t>5 090 000,00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03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820E4">
        <w:rPr>
          <w:rFonts w:ascii="Times New Roman" w:hAnsi="Times New Roman" w:cs="Times New Roman"/>
          <w:sz w:val="28"/>
          <w:szCs w:val="28"/>
        </w:rPr>
        <w:t>5 090 000,00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местного бюджета: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DF36B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40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304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1147" w:rsidRPr="00850EFD">
        <w:rPr>
          <w:rFonts w:ascii="Times New Roman" w:hAnsi="Times New Roman" w:cs="Times New Roman"/>
          <w:sz w:val="28"/>
          <w:szCs w:val="28"/>
        </w:rPr>
        <w:t>3. Утвердить распределение бюджетных ассигнований по разделам, подразделам, целевым статьям (муниципальным программам Эльбрусского муниципального района и непрограммным направлениям) группам видов расходов классификации расходов местного бюджета: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F820E4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605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5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F820E4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F820E4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808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6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4. Субсидии юридическим лицам,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установленном местной администрацией Эльбрусского муниципального района.</w:t>
      </w:r>
      <w:bookmarkStart w:id="1" w:name="P61"/>
      <w:bookmarkEnd w:id="1"/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7. Особенности использования бюджетных ассигнований на обеспечение деятельности органов местного самоуправления и муниципальных учреждений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1. Местная администрация не вправе принимать решения, приводящие к 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увеличению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поселений Эльбрусского муниципального района не принимать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решений, приводящих к увеличению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8. Межбюджетные трансферты бюджетам поселений Эльбрусского муниципального района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распределение межбюджетных трансфертов бюджетам поселений Эльбрусского муниципального района: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10486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DA59B0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DA59B0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1055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8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F37FF" w:rsidRPr="00850EFD" w:rsidRDefault="00BF37FF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Pr="00BF37FF">
        <w:t xml:space="preserve"> </w:t>
      </w:r>
      <w:r w:rsidRPr="00BF37FF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бюджетам поселений Эль</w:t>
      </w:r>
      <w:r>
        <w:rPr>
          <w:rFonts w:ascii="Times New Roman" w:hAnsi="Times New Roman" w:cs="Times New Roman"/>
          <w:sz w:val="28"/>
          <w:szCs w:val="28"/>
        </w:rPr>
        <w:t xml:space="preserve">брусского муниципального района на осуществление переданных полномочий </w:t>
      </w:r>
      <w:r w:rsidRPr="00BF37FF">
        <w:rPr>
          <w:rFonts w:ascii="Times New Roman" w:hAnsi="Times New Roman" w:cs="Times New Roman"/>
          <w:sz w:val="28"/>
          <w:szCs w:val="28"/>
        </w:rPr>
        <w:t xml:space="preserve">по решению отдельных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F37FF">
        <w:rPr>
          <w:rFonts w:ascii="Times New Roman" w:hAnsi="Times New Roman" w:cs="Times New Roman"/>
          <w:sz w:val="28"/>
          <w:szCs w:val="28"/>
        </w:rPr>
        <w:t>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на  2024</w:t>
      </w:r>
      <w:r w:rsidRPr="00BF37F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приложения №9</w:t>
      </w:r>
    </w:p>
    <w:p w:rsidR="00980FE5" w:rsidRDefault="00BF37FF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1147" w:rsidRPr="00850EFD">
        <w:rPr>
          <w:rFonts w:ascii="Times New Roman" w:hAnsi="Times New Roman" w:cs="Times New Roman"/>
          <w:sz w:val="28"/>
          <w:szCs w:val="28"/>
        </w:rPr>
        <w:t>. Утвердить распределение дотаций, предоставляемых за счет субвенций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 на</w:t>
      </w:r>
      <w:r w:rsidR="009A03D7">
        <w:rPr>
          <w:rFonts w:ascii="Times New Roman" w:hAnsi="Times New Roman" w:cs="Times New Roman"/>
          <w:sz w:val="28"/>
          <w:szCs w:val="28"/>
        </w:rPr>
        <w:t xml:space="preserve"> 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</w:t>
      </w:r>
      <w:r w:rsidR="004B768C">
        <w:rPr>
          <w:rFonts w:ascii="Times New Roman" w:hAnsi="Times New Roman" w:cs="Times New Roman"/>
          <w:sz w:val="28"/>
          <w:szCs w:val="28"/>
        </w:rPr>
        <w:t>2024 год и на плановый период 2025 и 2026 годов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0627" w:history="1">
        <w:r w:rsidR="00961147" w:rsidRPr="00850EF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N 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10</w:t>
      </w:r>
      <w:r w:rsidR="00961147" w:rsidRPr="00850EFD">
        <w:rPr>
          <w:rFonts w:ascii="Times New Roman" w:hAnsi="Times New Roman" w:cs="Times New Roman"/>
          <w:sz w:val="28"/>
          <w:szCs w:val="28"/>
        </w:rPr>
        <w:t>.</w:t>
      </w:r>
    </w:p>
    <w:p w:rsidR="00961147" w:rsidRPr="00850EFD" w:rsidRDefault="00BF37FF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1147" w:rsidRPr="00850EFD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бюджета Эльбрусского муниципального района бюджетам поселений Эльбрусского муниципального района в форме субвенций, субсидий, иных межбюджетных трансфертов, имеющих целевое назначение, подлежат возврату в бюджет Эльбрусского муниципального района в течение первых 10 рабочих дней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9. Муниципальные заимствования Эльбрусского муниципального района, внутренний долг Эльбрусского муниципального района и предоставление муниципальных гарантий в валюте Российской Федерации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Муниципальные заимствования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планируются.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 верхний предел муниципального долга по муниципальным гарантиям в валюте Российской Федерации на 1 января 202</w:t>
      </w:r>
      <w:r w:rsidR="00DA59B0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в сумме 0,00 рублей.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Предоставление муниципальных гарантий в валюте Российской Федерации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4973" w:rsidRDefault="004C4973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10. Особенности исполнения местного бюджета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1. Установить в соответствии с </w:t>
      </w:r>
      <w:hyperlink r:id="rId10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217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что основанием для внесения в 202</w:t>
      </w:r>
      <w:r w:rsidR="00DA59B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 является распределение зарезервированных в составе утвержденных </w:t>
      </w:r>
      <w:hyperlink w:anchor="P6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статьей </w:t>
        </w:r>
      </w:hyperlink>
      <w:r w:rsidR="00EC4AEF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настоящего решения:</w:t>
      </w:r>
    </w:p>
    <w:p w:rsidR="00961147" w:rsidRPr="009A03D7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>1) бюджетных ассигнований в объеме 500</w:t>
      </w:r>
      <w:r w:rsidR="009A03D7">
        <w:rPr>
          <w:rFonts w:ascii="Times New Roman" w:hAnsi="Times New Roman" w:cs="Times New Roman"/>
          <w:sz w:val="28"/>
          <w:szCs w:val="28"/>
        </w:rPr>
        <w:t xml:space="preserve"> </w:t>
      </w:r>
      <w:r w:rsidRPr="009A03D7">
        <w:rPr>
          <w:rFonts w:ascii="Times New Roman" w:hAnsi="Times New Roman" w:cs="Times New Roman"/>
          <w:sz w:val="28"/>
          <w:szCs w:val="28"/>
        </w:rPr>
        <w:t>000,00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 xml:space="preserve">2) бюджетных ассигнований в объеме </w:t>
      </w:r>
      <w:r w:rsidR="00312CE9">
        <w:rPr>
          <w:rFonts w:ascii="Times New Roman" w:hAnsi="Times New Roman" w:cs="Times New Roman"/>
          <w:sz w:val="28"/>
          <w:szCs w:val="28"/>
        </w:rPr>
        <w:t>1</w:t>
      </w:r>
      <w:r w:rsidR="009A03D7">
        <w:rPr>
          <w:rFonts w:ascii="Times New Roman" w:hAnsi="Times New Roman" w:cs="Times New Roman"/>
          <w:sz w:val="28"/>
          <w:szCs w:val="28"/>
        </w:rPr>
        <w:t> </w:t>
      </w:r>
      <w:r w:rsidR="00DA59B0">
        <w:rPr>
          <w:rFonts w:ascii="Times New Roman" w:hAnsi="Times New Roman" w:cs="Times New Roman"/>
          <w:sz w:val="28"/>
          <w:szCs w:val="28"/>
        </w:rPr>
        <w:t>0</w:t>
      </w:r>
      <w:r w:rsidR="009A03D7">
        <w:rPr>
          <w:rFonts w:ascii="Times New Roman" w:hAnsi="Times New Roman" w:cs="Times New Roman"/>
          <w:sz w:val="28"/>
          <w:szCs w:val="28"/>
        </w:rPr>
        <w:t>00 000,00</w:t>
      </w:r>
      <w:r w:rsidRPr="009A03D7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расходов бюджетов на:</w:t>
      </w:r>
    </w:p>
    <w:p w:rsidR="00961147" w:rsidRPr="00850EFD" w:rsidRDefault="00961147" w:rsidP="00980F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ее государственной экспертизы</w:t>
      </w:r>
      <w:r w:rsidR="008A35EA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A35EA" w:rsidRPr="008A35EA" w:rsidRDefault="003119CC" w:rsidP="00980FE5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A35EA"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="00DA59B0" w:rsidRPr="008A35EA">
        <w:rPr>
          <w:rFonts w:ascii="Times New Roman" w:hAnsi="Times New Roman" w:cs="Times New Roman"/>
          <w:sz w:val="28"/>
          <w:szCs w:val="28"/>
        </w:rPr>
        <w:t xml:space="preserve">проектно – сметной документации </w:t>
      </w:r>
      <w:r w:rsidR="00DF36B4">
        <w:rPr>
          <w:rFonts w:ascii="Times New Roman" w:hAnsi="Times New Roman" w:cs="Times New Roman"/>
          <w:sz w:val="28"/>
          <w:szCs w:val="28"/>
        </w:rPr>
        <w:t>на</w:t>
      </w:r>
      <w:r w:rsidRPr="008A35EA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F36B4">
        <w:rPr>
          <w:rFonts w:ascii="Times New Roman" w:hAnsi="Times New Roman" w:cs="Times New Roman"/>
          <w:sz w:val="28"/>
          <w:szCs w:val="28"/>
        </w:rPr>
        <w:t>о</w:t>
      </w:r>
      <w:r w:rsidRPr="008A35EA">
        <w:rPr>
          <w:rFonts w:ascii="Times New Roman" w:hAnsi="Times New Roman" w:cs="Times New Roman"/>
          <w:sz w:val="28"/>
          <w:szCs w:val="28"/>
        </w:rPr>
        <w:t xml:space="preserve"> лотка для аварийного сброса воды озера Гижгит;</w:t>
      </w:r>
    </w:p>
    <w:p w:rsidR="00DA59B0" w:rsidRDefault="003119CC" w:rsidP="00980FE5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A35EA">
        <w:rPr>
          <w:rFonts w:ascii="Times New Roman" w:hAnsi="Times New Roman" w:cs="Times New Roman"/>
          <w:sz w:val="28"/>
          <w:szCs w:val="28"/>
        </w:rPr>
        <w:t xml:space="preserve">разработку проектно-сметной документации </w:t>
      </w:r>
      <w:r w:rsidR="00DF36B4">
        <w:rPr>
          <w:rFonts w:ascii="Times New Roman" w:hAnsi="Times New Roman" w:cs="Times New Roman"/>
          <w:sz w:val="28"/>
          <w:szCs w:val="28"/>
        </w:rPr>
        <w:t>для работ по</w:t>
      </w:r>
      <w:r w:rsidRPr="008A35EA">
        <w:rPr>
          <w:rFonts w:ascii="Times New Roman" w:hAnsi="Times New Roman" w:cs="Times New Roman"/>
          <w:sz w:val="28"/>
          <w:szCs w:val="28"/>
        </w:rPr>
        <w:t xml:space="preserve"> </w:t>
      </w:r>
      <w:r w:rsidR="0037765F" w:rsidRPr="008A35EA">
        <w:rPr>
          <w:rFonts w:ascii="Times New Roman" w:hAnsi="Times New Roman" w:cs="Times New Roman"/>
          <w:sz w:val="28"/>
          <w:szCs w:val="28"/>
        </w:rPr>
        <w:t>расчистк</w:t>
      </w:r>
      <w:r w:rsidR="00DF36B4">
        <w:rPr>
          <w:rFonts w:ascii="Times New Roman" w:hAnsi="Times New Roman" w:cs="Times New Roman"/>
          <w:sz w:val="28"/>
          <w:szCs w:val="28"/>
        </w:rPr>
        <w:t>е</w:t>
      </w:r>
      <w:r w:rsidR="0037765F" w:rsidRPr="008A35EA">
        <w:rPr>
          <w:rFonts w:ascii="Times New Roman" w:hAnsi="Times New Roman" w:cs="Times New Roman"/>
          <w:sz w:val="28"/>
          <w:szCs w:val="28"/>
        </w:rPr>
        <w:t xml:space="preserve"> в нижнем течении Камык-Су в районе селевого лотка от бытового и технического мусора</w:t>
      </w:r>
      <w:r w:rsidR="008A35EA" w:rsidRPr="008A35EA">
        <w:rPr>
          <w:rFonts w:ascii="Times New Roman" w:hAnsi="Times New Roman" w:cs="Times New Roman"/>
          <w:sz w:val="28"/>
          <w:szCs w:val="28"/>
        </w:rPr>
        <w:t>;</w:t>
      </w:r>
      <w:r w:rsidR="00DA5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5EA" w:rsidRPr="00850EFD" w:rsidRDefault="008A35EA" w:rsidP="00980FE5">
      <w:pPr>
        <w:pStyle w:val="ConsPlusNormal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 проектно-сметной документации на строительство спортивного зала в М</w:t>
      </w:r>
      <w:r w:rsidRPr="008A35EA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A35EA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A35EA">
        <w:rPr>
          <w:rFonts w:ascii="Times New Roman" w:hAnsi="Times New Roman" w:cs="Times New Roman"/>
          <w:sz w:val="28"/>
          <w:szCs w:val="28"/>
        </w:rPr>
        <w:t xml:space="preserve"> учреждение "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A35EA">
        <w:rPr>
          <w:rFonts w:ascii="Times New Roman" w:hAnsi="Times New Roman" w:cs="Times New Roman"/>
          <w:sz w:val="28"/>
          <w:szCs w:val="28"/>
        </w:rPr>
        <w:t>редняя общеобразовательная школа им. М.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A35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A35EA">
        <w:rPr>
          <w:rFonts w:ascii="Times New Roman" w:hAnsi="Times New Roman" w:cs="Times New Roman"/>
          <w:sz w:val="28"/>
          <w:szCs w:val="28"/>
        </w:rPr>
        <w:t>еммоева" с.п.</w:t>
      </w:r>
      <w:r w:rsidR="00DF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Верхний Б</w:t>
      </w:r>
      <w:r w:rsidRPr="008A35EA">
        <w:rPr>
          <w:rFonts w:ascii="Times New Roman" w:hAnsi="Times New Roman" w:cs="Times New Roman"/>
          <w:sz w:val="28"/>
          <w:szCs w:val="28"/>
        </w:rPr>
        <w:t xml:space="preserve">аксан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8A35EA">
        <w:rPr>
          <w:rFonts w:ascii="Times New Roman" w:hAnsi="Times New Roman" w:cs="Times New Roman"/>
          <w:sz w:val="28"/>
          <w:szCs w:val="28"/>
        </w:rPr>
        <w:t xml:space="preserve">льбрусского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Кабардино-Балкарской Р</w:t>
      </w:r>
      <w:r w:rsidRPr="008A35EA">
        <w:rPr>
          <w:rFonts w:ascii="Times New Roman" w:hAnsi="Times New Roman" w:cs="Times New Roman"/>
          <w:sz w:val="28"/>
          <w:szCs w:val="28"/>
        </w:rPr>
        <w:t>еспублики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текущий ремонт муниципальных казенных учреждений Эльбрусского муниципального района и их оснащение;</w:t>
      </w:r>
    </w:p>
    <w:p w:rsidR="00961147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оплата задолженности муниципальных казенных учреждений, по выставленным исполнительным документам.</w:t>
      </w: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Установить, что в 202</w:t>
      </w:r>
      <w:r w:rsidR="00907DA0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</w:t>
      </w:r>
    </w:p>
    <w:p w:rsidR="00980FE5" w:rsidRDefault="00980FE5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FE5" w:rsidRDefault="00980FE5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организаций и земельного налога, для направления их на иные цели без внесения изменений в настоящее решение не допускается.</w:t>
      </w:r>
    </w:p>
    <w:p w:rsidR="004C4973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3. </w:t>
      </w:r>
      <w:r w:rsidRPr="00373641">
        <w:rPr>
          <w:rFonts w:ascii="Times New Roman" w:hAnsi="Times New Roman" w:cs="Times New Roman"/>
          <w:sz w:val="28"/>
          <w:szCs w:val="28"/>
        </w:rPr>
        <w:t xml:space="preserve">Установить, что получатели средств местного бюджета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</w:t>
      </w:r>
    </w:p>
    <w:p w:rsidR="004C4973" w:rsidRDefault="004C4973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4973" w:rsidRDefault="004C4973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373641" w:rsidRDefault="00961147" w:rsidP="004C49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вправе предусматривать авансовые платежи с последующей оплатой денежных обязательств, возникающих по договорам (муниципальным контрактам) о поставке товаров, выполнении работ и оказании услуг, после подтверждения выполнения (оказания) предусмотренных указанными договорами (муниципальными контрактами) работ (услуг) в объеме произведенных платежей:</w:t>
      </w:r>
    </w:p>
    <w:p w:rsidR="00980FE5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 xml:space="preserve">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реконструкция или техническое перевооружение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</w:t>
      </w:r>
    </w:p>
    <w:p w:rsidR="00980FE5" w:rsidRDefault="00980FE5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373641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санаторно-курортное лечение, по договорам обязательного страхования гражданской ответственности владельцев транспортных средств, с российскими организациями-исполнителями, по договорам (муниципальным 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961147" w:rsidRPr="00373641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60 процентов суммы договора (муниципального контракта), но не более 60 процентов лимитов бюджетных обязательств, доведенных на соответствующий финансовый год, - по договорам (муниципальным контрактам), заключенным с организаторами российских экспозиций на международных, национальных и иных выставочно-ярмарочных мероприятиях, если для организации таких экспозиций предусмотрено частичное финансовое обеспечение за счет средств местного бюджета;</w:t>
      </w:r>
    </w:p>
    <w:p w:rsidR="00961147" w:rsidRPr="00850EFD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Федерации.</w:t>
      </w:r>
    </w:p>
    <w:p w:rsidR="00961147" w:rsidRPr="00850EFD" w:rsidRDefault="00961147" w:rsidP="00980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03D7" w:rsidRDefault="00980FE5" w:rsidP="00980FE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Опубликовать настоящее решение в газете «Эльбрусские новости» и разместить на сайте местной администрации Эльбрусского муниципального района, в разделе « Совет МСУ ЭМР».</w:t>
      </w:r>
    </w:p>
    <w:p w:rsidR="00800C48" w:rsidRDefault="00800C48" w:rsidP="00980FE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A03D7" w:rsidRDefault="009A03D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38EA" w:rsidRDefault="00961147" w:rsidP="00980FE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961147" w:rsidRPr="00850EFD" w:rsidRDefault="00961147" w:rsidP="00980FE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80FE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50EFD">
        <w:rPr>
          <w:rFonts w:ascii="Times New Roman" w:hAnsi="Times New Roman" w:cs="Times New Roman"/>
          <w:sz w:val="28"/>
          <w:szCs w:val="28"/>
        </w:rPr>
        <w:t>Х.</w:t>
      </w:r>
      <w:r w:rsidR="00980FE5">
        <w:rPr>
          <w:rFonts w:ascii="Times New Roman" w:hAnsi="Times New Roman" w:cs="Times New Roman"/>
          <w:sz w:val="28"/>
          <w:szCs w:val="28"/>
        </w:rPr>
        <w:t>М.Т</w:t>
      </w:r>
      <w:r w:rsidR="00980FE5" w:rsidRPr="00850EFD">
        <w:rPr>
          <w:rFonts w:ascii="Times New Roman" w:hAnsi="Times New Roman" w:cs="Times New Roman"/>
          <w:sz w:val="28"/>
          <w:szCs w:val="28"/>
        </w:rPr>
        <w:t>охаев</w:t>
      </w:r>
    </w:p>
    <w:p w:rsidR="00961147" w:rsidRDefault="00961147" w:rsidP="00980FE5">
      <w:pPr>
        <w:pStyle w:val="ConsPlusNormal"/>
      </w:pPr>
    </w:p>
    <w:p w:rsidR="00961147" w:rsidRDefault="00961147" w:rsidP="00980FE5">
      <w:pPr>
        <w:pStyle w:val="ConsPlusNormal"/>
        <w:jc w:val="both"/>
      </w:pPr>
    </w:p>
    <w:p w:rsidR="00961147" w:rsidRDefault="00961147" w:rsidP="00980FE5">
      <w:pPr>
        <w:pStyle w:val="ConsPlusNormal"/>
        <w:jc w:val="both"/>
      </w:pPr>
    </w:p>
    <w:p w:rsidR="00DA70A6" w:rsidRDefault="00DA70A6" w:rsidP="00980FE5">
      <w:pPr>
        <w:pStyle w:val="ConsPlusNormal"/>
        <w:jc w:val="both"/>
      </w:pPr>
    </w:p>
    <w:p w:rsidR="00DA70A6" w:rsidRDefault="00DA70A6" w:rsidP="00980FE5">
      <w:pPr>
        <w:pStyle w:val="ConsPlusNormal"/>
        <w:jc w:val="both"/>
      </w:pPr>
    </w:p>
    <w:p w:rsidR="00980FE5" w:rsidRDefault="00980FE5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80FE5" w:rsidRDefault="00980FE5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на 202</w:t>
      </w:r>
      <w:r w:rsidR="003C2560">
        <w:rPr>
          <w:rFonts w:ascii="Times New Roman" w:hAnsi="Times New Roman" w:cs="Times New Roman"/>
          <w:sz w:val="24"/>
          <w:szCs w:val="24"/>
        </w:rPr>
        <w:t>4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202</w:t>
      </w:r>
      <w:r w:rsidR="003C2560">
        <w:rPr>
          <w:rFonts w:ascii="Times New Roman" w:hAnsi="Times New Roman" w:cs="Times New Roman"/>
          <w:sz w:val="24"/>
          <w:szCs w:val="24"/>
        </w:rPr>
        <w:t>5</w:t>
      </w:r>
      <w:r w:rsidR="0049609A" w:rsidRPr="00E938EA">
        <w:rPr>
          <w:rFonts w:ascii="Times New Roman" w:hAnsi="Times New Roman" w:cs="Times New Roman"/>
          <w:sz w:val="24"/>
          <w:szCs w:val="24"/>
        </w:rPr>
        <w:t xml:space="preserve"> и 202</w:t>
      </w:r>
      <w:r w:rsidR="003C2560">
        <w:rPr>
          <w:rFonts w:ascii="Times New Roman" w:hAnsi="Times New Roman" w:cs="Times New Roman"/>
          <w:sz w:val="24"/>
          <w:szCs w:val="24"/>
        </w:rPr>
        <w:t>6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E938EA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0FE5" w:rsidRDefault="00980FE5" w:rsidP="00980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</w:p>
    <w:p w:rsidR="00961147" w:rsidRPr="00E938EA" w:rsidRDefault="00961147" w:rsidP="00980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НОРМАТИВЫ</w:t>
      </w:r>
    </w:p>
    <w:p w:rsidR="00961147" w:rsidRPr="00E938EA" w:rsidRDefault="00961147" w:rsidP="00980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РАСПРЕДЕЛЕНИЯ ДОХОДОВ МЕЖДУ РАЙОННЫМ БЮДЖЕТОМ</w:t>
      </w:r>
    </w:p>
    <w:p w:rsidR="00961147" w:rsidRPr="00E938EA" w:rsidRDefault="00961147" w:rsidP="00980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И БЮДЖЕТАМИ ПОСЕЛЕНИЙ НА 202</w:t>
      </w:r>
      <w:r w:rsidR="003C2560">
        <w:rPr>
          <w:rFonts w:ascii="Times New Roman" w:hAnsi="Times New Roman" w:cs="Times New Roman"/>
          <w:sz w:val="28"/>
          <w:szCs w:val="28"/>
        </w:rPr>
        <w:t>4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DA70A6">
        <w:rPr>
          <w:rFonts w:ascii="Times New Roman" w:hAnsi="Times New Roman" w:cs="Times New Roman"/>
          <w:sz w:val="28"/>
          <w:szCs w:val="28"/>
        </w:rPr>
        <w:t xml:space="preserve">  </w:t>
      </w: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3C2560">
        <w:rPr>
          <w:rFonts w:ascii="Times New Roman" w:hAnsi="Times New Roman" w:cs="Times New Roman"/>
          <w:sz w:val="28"/>
          <w:szCs w:val="28"/>
        </w:rPr>
        <w:t>5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3C256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Default="00961147" w:rsidP="00980FE5">
      <w:pPr>
        <w:pStyle w:val="ConsPlusNormal"/>
        <w:jc w:val="both"/>
      </w:pPr>
    </w:p>
    <w:tbl>
      <w:tblPr>
        <w:tblW w:w="0" w:type="auto"/>
        <w:tblInd w:w="-93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671"/>
        <w:gridCol w:w="1559"/>
        <w:gridCol w:w="1276"/>
        <w:gridCol w:w="1134"/>
      </w:tblGrid>
      <w:tr w:rsidR="00961147" w:rsidRPr="00E938EA" w:rsidTr="00DA70A6">
        <w:tc>
          <w:tcPr>
            <w:tcW w:w="10349" w:type="dxa"/>
            <w:gridSpan w:val="5"/>
            <w:tcBorders>
              <w:top w:val="nil"/>
              <w:left w:val="nil"/>
              <w:right w:val="nil"/>
            </w:tcBorders>
          </w:tcPr>
          <w:p w:rsidR="00961147" w:rsidRPr="00E938EA" w:rsidRDefault="00961147" w:rsidP="00980FE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(в процентах)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НА СОВОКУПНЫЙ ДОХОД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(городское поселение)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(сельские поселения)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В ЧАСТИ ДОХОДОВ ОТ ПРОДАЖИ МАТЕРИАЛЬНЫХ И НЕМАТЕРИАЛЬНЫХ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муниципальных районов за выполнение определенных функций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 муниципального района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CF6A60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1" w:type="dxa"/>
          </w:tcPr>
          <w:p w:rsidR="00961147" w:rsidRPr="00E938EA" w:rsidRDefault="00961147" w:rsidP="00980F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147" w:rsidRPr="00E938EA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980F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Эльбрусского муниципального района и бюджеты поселений.</w:t>
      </w:r>
    </w:p>
    <w:p w:rsidR="00961147" w:rsidRPr="00E938EA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980FE5">
      <w:pPr>
        <w:pStyle w:val="ConsPlusNormal"/>
        <w:jc w:val="both"/>
      </w:pPr>
    </w:p>
    <w:p w:rsidR="00961147" w:rsidRPr="00E938EA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 решению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 КБР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"О бюджете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на 202</w:t>
      </w:r>
      <w:r w:rsidR="003C2560">
        <w:rPr>
          <w:rFonts w:ascii="Times New Roman" w:hAnsi="Times New Roman" w:cs="Times New Roman"/>
          <w:sz w:val="28"/>
          <w:szCs w:val="28"/>
        </w:rPr>
        <w:t>4</w:t>
      </w:r>
      <w:r w:rsidR="0049609A" w:rsidRP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E938EA">
        <w:rPr>
          <w:rFonts w:ascii="Times New Roman" w:hAnsi="Times New Roman" w:cs="Times New Roman"/>
          <w:sz w:val="28"/>
          <w:szCs w:val="28"/>
        </w:rPr>
        <w:t>год и на плановый период</w:t>
      </w:r>
    </w:p>
    <w:p w:rsidR="00961147" w:rsidRPr="00E938EA" w:rsidRDefault="00961147" w:rsidP="00980F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3C2560">
        <w:rPr>
          <w:rFonts w:ascii="Times New Roman" w:hAnsi="Times New Roman" w:cs="Times New Roman"/>
          <w:sz w:val="28"/>
          <w:szCs w:val="28"/>
        </w:rPr>
        <w:t>5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3C256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961147" w:rsidRDefault="00961147" w:rsidP="00980FE5">
      <w:pPr>
        <w:pStyle w:val="ConsPlusNormal"/>
        <w:jc w:val="both"/>
      </w:pPr>
    </w:p>
    <w:p w:rsidR="00961147" w:rsidRPr="00E938EA" w:rsidRDefault="00961147" w:rsidP="00980FE5">
      <w:pPr>
        <w:pStyle w:val="ConsPlusTitle"/>
        <w:jc w:val="center"/>
        <w:rPr>
          <w:rFonts w:ascii="Times New Roman" w:hAnsi="Times New Roman" w:cs="Times New Roman"/>
        </w:rPr>
      </w:pPr>
      <w:bookmarkStart w:id="3" w:name="P272"/>
      <w:bookmarkEnd w:id="3"/>
      <w:r w:rsidRPr="00E938EA">
        <w:rPr>
          <w:rFonts w:ascii="Times New Roman" w:hAnsi="Times New Roman" w:cs="Times New Roman"/>
        </w:rPr>
        <w:t>ПРОГНОЗ ПОСТУПЛЕНИЯ ДОХОДОВ В БЮДЖЕТ ЭЛЬБРУССКОГО</w:t>
      </w:r>
    </w:p>
    <w:p w:rsidR="00961147" w:rsidRPr="00E938EA" w:rsidRDefault="00961147" w:rsidP="00980FE5">
      <w:pPr>
        <w:pStyle w:val="ConsPlusTitle"/>
        <w:jc w:val="center"/>
        <w:rPr>
          <w:rFonts w:ascii="Times New Roman" w:hAnsi="Times New Roman" w:cs="Times New Roman"/>
        </w:rPr>
      </w:pPr>
      <w:r w:rsidRPr="00E938EA">
        <w:rPr>
          <w:rFonts w:ascii="Times New Roman" w:hAnsi="Times New Roman" w:cs="Times New Roman"/>
        </w:rPr>
        <w:t>МУНИЦИПАЛЬНОГО РАЙОНА НА 202</w:t>
      </w:r>
      <w:r w:rsidR="003C2560">
        <w:rPr>
          <w:rFonts w:ascii="Times New Roman" w:hAnsi="Times New Roman" w:cs="Times New Roman"/>
        </w:rPr>
        <w:t>4</w:t>
      </w:r>
      <w:r w:rsidRPr="00E938EA">
        <w:rPr>
          <w:rFonts w:ascii="Times New Roman" w:hAnsi="Times New Roman" w:cs="Times New Roman"/>
        </w:rPr>
        <w:t xml:space="preserve"> ГОД И НА ПЛАНОВЫЙ ПЕРИОД</w:t>
      </w:r>
    </w:p>
    <w:p w:rsidR="00961147" w:rsidRDefault="00961147" w:rsidP="00980FE5">
      <w:pPr>
        <w:pStyle w:val="ConsPlusTitle"/>
        <w:jc w:val="center"/>
      </w:pPr>
      <w:r w:rsidRPr="00E938EA">
        <w:rPr>
          <w:rFonts w:ascii="Times New Roman" w:hAnsi="Times New Roman" w:cs="Times New Roman"/>
        </w:rPr>
        <w:t>202</w:t>
      </w:r>
      <w:r w:rsidR="003C2560">
        <w:rPr>
          <w:rFonts w:ascii="Times New Roman" w:hAnsi="Times New Roman" w:cs="Times New Roman"/>
        </w:rPr>
        <w:t>5</w:t>
      </w:r>
      <w:r w:rsidRPr="00E938EA">
        <w:rPr>
          <w:rFonts w:ascii="Times New Roman" w:hAnsi="Times New Roman" w:cs="Times New Roman"/>
        </w:rPr>
        <w:t xml:space="preserve"> И 202</w:t>
      </w:r>
      <w:r w:rsidR="003C2560">
        <w:rPr>
          <w:rFonts w:ascii="Times New Roman" w:hAnsi="Times New Roman" w:cs="Times New Roman"/>
        </w:rPr>
        <w:t>6</w:t>
      </w:r>
      <w:r w:rsidRPr="00E938EA">
        <w:rPr>
          <w:rFonts w:ascii="Times New Roman" w:hAnsi="Times New Roman" w:cs="Times New Roman"/>
        </w:rPr>
        <w:t xml:space="preserve"> ГОДОВ</w:t>
      </w:r>
    </w:p>
    <w:p w:rsidR="00961147" w:rsidRDefault="00961147" w:rsidP="00980FE5">
      <w:pPr>
        <w:pStyle w:val="ConsPlusNormal"/>
        <w:jc w:val="both"/>
      </w:pPr>
    </w:p>
    <w:p w:rsidR="00961147" w:rsidRDefault="004F73E6" w:rsidP="00980FE5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Pr="004F73E6">
        <w:t>рублей</w:t>
      </w:r>
    </w:p>
    <w:tbl>
      <w:tblPr>
        <w:tblStyle w:val="af4"/>
        <w:tblW w:w="10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2977"/>
        <w:gridCol w:w="1984"/>
        <w:gridCol w:w="1985"/>
        <w:gridCol w:w="2087"/>
      </w:tblGrid>
      <w:tr w:rsidR="002D7786" w:rsidRPr="002D7786" w:rsidTr="002D7786">
        <w:trPr>
          <w:trHeight w:val="94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код дохода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 кода дохода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Бюджетные назначения 2024 год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Бюджетные назначения 2025 год</w:t>
            </w:r>
          </w:p>
        </w:tc>
        <w:tc>
          <w:tcPr>
            <w:tcW w:w="2087" w:type="dxa"/>
            <w:hideMark/>
          </w:tcPr>
          <w:p w:rsidR="002D7786" w:rsidRPr="002D7786" w:rsidRDefault="002D7786" w:rsidP="00980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Бюджетные назначения 2026 год</w:t>
            </w:r>
          </w:p>
        </w:tc>
      </w:tr>
      <w:tr w:rsidR="002D7786" w:rsidRPr="002D7786" w:rsidTr="00A53F76">
        <w:trPr>
          <w:trHeight w:val="315"/>
        </w:trPr>
        <w:tc>
          <w:tcPr>
            <w:tcW w:w="4679" w:type="dxa"/>
            <w:gridSpan w:val="2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ВСЕГО </w:t>
            </w:r>
          </w:p>
        </w:tc>
        <w:tc>
          <w:tcPr>
            <w:tcW w:w="1984" w:type="dxa"/>
            <w:noWrap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1 050 418 108,50</w:t>
            </w:r>
          </w:p>
        </w:tc>
        <w:tc>
          <w:tcPr>
            <w:tcW w:w="1985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 w:rsidR="00A53F7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 </w:t>
            </w: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00</w:t>
            </w:r>
            <w:r w:rsidR="00A53F7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4 583 910,94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84</w:t>
            </w:r>
            <w:r w:rsidR="00A53F7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6 736 972,62</w:t>
            </w:r>
          </w:p>
        </w:tc>
      </w:tr>
      <w:tr w:rsidR="002D7786" w:rsidRPr="002D7786" w:rsidTr="002D7786">
        <w:trPr>
          <w:trHeight w:val="93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1 00 00000 00 0000 000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215 405 825,00</w:t>
            </w:r>
          </w:p>
        </w:tc>
        <w:tc>
          <w:tcPr>
            <w:tcW w:w="1985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223 273 000,00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230 989 980,00</w:t>
            </w:r>
          </w:p>
        </w:tc>
      </w:tr>
      <w:tr w:rsidR="002D7786" w:rsidRPr="002D7786" w:rsidTr="002D7786">
        <w:trPr>
          <w:trHeight w:val="441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1.01.02010.01.1000.110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162 200 000,00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167 066 000,00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172 077 980,00</w:t>
            </w:r>
          </w:p>
        </w:tc>
      </w:tr>
      <w:tr w:rsidR="002D7786" w:rsidRPr="002D7786" w:rsidTr="002D7786">
        <w:trPr>
          <w:trHeight w:val="315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1.05.01021.01.1000.110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9 300 000,00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9 500 000,00</w:t>
            </w:r>
          </w:p>
        </w:tc>
      </w:tr>
      <w:tr w:rsidR="002D7786" w:rsidRPr="002D7786" w:rsidTr="002D7786">
        <w:trPr>
          <w:trHeight w:val="189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1.05.03010.01.1000.110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72 000,00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77 000,00</w:t>
            </w:r>
          </w:p>
        </w:tc>
      </w:tr>
      <w:tr w:rsidR="002D7786" w:rsidRPr="002D7786" w:rsidTr="002D7786">
        <w:trPr>
          <w:trHeight w:val="283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1.05.04020.02.1000.110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</w:t>
            </w: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отмененному)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2 500 000,00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2 600 000,00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2 700 000,00</w:t>
            </w:r>
          </w:p>
        </w:tc>
      </w:tr>
      <w:tr w:rsidR="002D7786" w:rsidRPr="002D7786" w:rsidTr="002D7786">
        <w:trPr>
          <w:trHeight w:val="283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1.08.03010.01.1050.110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3 700 000,00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4 300 000,00</w:t>
            </w:r>
          </w:p>
        </w:tc>
      </w:tr>
      <w:tr w:rsidR="002D7786" w:rsidRPr="002D7786" w:rsidTr="002D7786">
        <w:trPr>
          <w:trHeight w:val="346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1.11.05013.05.0000.120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13 500 000,00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14 000 000,00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14 500 000,00</w:t>
            </w:r>
          </w:p>
        </w:tc>
      </w:tr>
      <w:tr w:rsidR="002D7786" w:rsidRPr="002D7786" w:rsidTr="002D7786">
        <w:trPr>
          <w:trHeight w:val="315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1.11.05013.13.0000.120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1 750 000,00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1 800 000,00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1 900 000,00</w:t>
            </w:r>
          </w:p>
        </w:tc>
      </w:tr>
      <w:tr w:rsidR="002D7786" w:rsidRPr="002D7786" w:rsidTr="002D7786">
        <w:trPr>
          <w:trHeight w:val="283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1.11.05035.05.0000.120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2 300 000,00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2 400 000,00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2 500 000,00</w:t>
            </w:r>
          </w:p>
        </w:tc>
      </w:tr>
      <w:tr w:rsidR="002D7786" w:rsidRPr="002D7786" w:rsidTr="002D7786">
        <w:trPr>
          <w:trHeight w:val="252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1.12.01010.01.6000.120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32 000,00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35 000,00</w:t>
            </w:r>
          </w:p>
        </w:tc>
      </w:tr>
      <w:tr w:rsidR="002D7786" w:rsidRPr="002D7786" w:rsidTr="002D7786">
        <w:trPr>
          <w:trHeight w:val="126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1.13.01995.05.0000.130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16 553 825,00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17 000 000,00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17 500 000,00</w:t>
            </w:r>
          </w:p>
        </w:tc>
      </w:tr>
      <w:tr w:rsidR="002D7786" w:rsidRPr="002D7786" w:rsidTr="002D7786">
        <w:trPr>
          <w:trHeight w:val="378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1.14.02053.05.0000.410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2 500 000,00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2 800 000,00</w:t>
            </w:r>
          </w:p>
        </w:tc>
      </w:tr>
      <w:tr w:rsidR="002D7786" w:rsidRPr="002D7786" w:rsidTr="002D7786">
        <w:trPr>
          <w:trHeight w:val="252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1.14.06013.05.0000.430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1 500 000,00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2 000 000,00</w:t>
            </w:r>
          </w:p>
        </w:tc>
      </w:tr>
      <w:tr w:rsidR="002D7786" w:rsidRPr="002D7786" w:rsidTr="002D7786">
        <w:trPr>
          <w:trHeight w:val="189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1.14.06013.13.0000.430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2D7786" w:rsidRPr="002D7786" w:rsidTr="002D7786">
        <w:trPr>
          <w:trHeight w:val="1408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1.16.01063.01.0009.140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400 000,00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600 000,00</w:t>
            </w:r>
          </w:p>
        </w:tc>
      </w:tr>
      <w:tr w:rsidR="002D7786" w:rsidRPr="002D7786" w:rsidTr="00A53F76">
        <w:trPr>
          <w:trHeight w:val="63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202 00000 00 0000 150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БЕЗВОЗМЕЗДНЫЕ ПОСТУПЛЕНИЯ</w:t>
            </w:r>
          </w:p>
        </w:tc>
        <w:tc>
          <w:tcPr>
            <w:tcW w:w="1984" w:type="dxa"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835 012 283,50</w:t>
            </w:r>
          </w:p>
        </w:tc>
        <w:tc>
          <w:tcPr>
            <w:tcW w:w="1985" w:type="dxa"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781 310 910,94</w:t>
            </w:r>
          </w:p>
        </w:tc>
        <w:tc>
          <w:tcPr>
            <w:tcW w:w="2087" w:type="dxa"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en-US"/>
              </w:rPr>
              <w:t>615 746 992,62</w:t>
            </w:r>
          </w:p>
        </w:tc>
      </w:tr>
      <w:tr w:rsidR="002D7786" w:rsidRPr="002D7786" w:rsidTr="002D7786">
        <w:trPr>
          <w:trHeight w:val="63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202 15001 00 0000 150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Дотации бюджетам муниципальных районов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71 085 500,00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53 448 300,00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53 448 300,00</w:t>
            </w:r>
          </w:p>
        </w:tc>
      </w:tr>
      <w:tr w:rsidR="002D7786" w:rsidRPr="002D7786" w:rsidTr="002D7786">
        <w:trPr>
          <w:trHeight w:val="945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2.02.20000.05.0000.150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264 000 342,11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235 575 690,00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69 879 214,74</w:t>
            </w:r>
          </w:p>
        </w:tc>
      </w:tr>
      <w:tr w:rsidR="002D7786" w:rsidRPr="002D7786" w:rsidTr="00A53F76">
        <w:trPr>
          <w:trHeight w:val="126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2.02.30000.00.0000.150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4" w:type="dxa"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485 674 052,12</w:t>
            </w:r>
          </w:p>
        </w:tc>
        <w:tc>
          <w:tcPr>
            <w:tcW w:w="1985" w:type="dxa"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478 034 531,67</w:t>
            </w:r>
          </w:p>
        </w:tc>
        <w:tc>
          <w:tcPr>
            <w:tcW w:w="2087" w:type="dxa"/>
            <w:noWrap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478 088 708,18</w:t>
            </w:r>
          </w:p>
        </w:tc>
      </w:tr>
      <w:tr w:rsidR="002D7786" w:rsidRPr="002D7786" w:rsidTr="002D7786">
        <w:trPr>
          <w:trHeight w:val="630"/>
        </w:trPr>
        <w:tc>
          <w:tcPr>
            <w:tcW w:w="1702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2.02.40000.00.0000.150</w:t>
            </w:r>
          </w:p>
        </w:tc>
        <w:tc>
          <w:tcPr>
            <w:tcW w:w="2977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межбюджетные трансферты</w:t>
            </w:r>
          </w:p>
        </w:tc>
        <w:tc>
          <w:tcPr>
            <w:tcW w:w="1984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14 252 389,27</w:t>
            </w:r>
          </w:p>
        </w:tc>
        <w:tc>
          <w:tcPr>
            <w:tcW w:w="198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14 252 389,27</w:t>
            </w:r>
          </w:p>
        </w:tc>
        <w:tc>
          <w:tcPr>
            <w:tcW w:w="2087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14 330 769,70</w:t>
            </w:r>
          </w:p>
        </w:tc>
      </w:tr>
    </w:tbl>
    <w:p w:rsidR="00961147" w:rsidRDefault="00961147" w:rsidP="00980FE5">
      <w:pPr>
        <w:pStyle w:val="ConsPlusNormal"/>
        <w:jc w:val="both"/>
      </w:pPr>
    </w:p>
    <w:p w:rsidR="00961147" w:rsidRDefault="00961147" w:rsidP="00980FE5">
      <w:pPr>
        <w:pStyle w:val="ConsPlusNormal"/>
        <w:jc w:val="both"/>
      </w:pPr>
    </w:p>
    <w:p w:rsidR="00E938EA" w:rsidRDefault="00E938EA" w:rsidP="00980FE5">
      <w:pPr>
        <w:pStyle w:val="ConsPlusNormal"/>
        <w:jc w:val="both"/>
      </w:pPr>
    </w:p>
    <w:p w:rsidR="00961147" w:rsidRPr="00C77A45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lastRenderedPageBreak/>
        <w:t>Эльбрусского муниципального района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3C2560">
        <w:rPr>
          <w:rFonts w:ascii="Times New Roman" w:hAnsi="Times New Roman" w:cs="Times New Roman"/>
          <w:sz w:val="24"/>
          <w:szCs w:val="24"/>
        </w:rPr>
        <w:t>4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3C256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3C2560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401"/>
      <w:bookmarkEnd w:id="4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77A45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</w:p>
    <w:p w:rsidR="00961147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3C2560">
        <w:rPr>
          <w:rFonts w:ascii="Times New Roman" w:hAnsi="Times New Roman" w:cs="Times New Roman"/>
          <w:sz w:val="24"/>
          <w:szCs w:val="24"/>
        </w:rPr>
        <w:t>4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F73E6" w:rsidRPr="004F73E6" w:rsidRDefault="004F73E6" w:rsidP="00980F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4F73E6">
        <w:rPr>
          <w:rFonts w:ascii="Times New Roman" w:hAnsi="Times New Roman" w:cs="Times New Roman"/>
          <w:b w:val="0"/>
          <w:sz w:val="24"/>
          <w:szCs w:val="24"/>
        </w:rPr>
        <w:t>рублей</w:t>
      </w:r>
    </w:p>
    <w:tbl>
      <w:tblPr>
        <w:tblStyle w:val="af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828"/>
        <w:gridCol w:w="709"/>
        <w:gridCol w:w="851"/>
        <w:gridCol w:w="850"/>
        <w:gridCol w:w="1675"/>
        <w:gridCol w:w="670"/>
        <w:gridCol w:w="2049"/>
      </w:tblGrid>
      <w:tr w:rsidR="002D7786" w:rsidRPr="002D7786" w:rsidTr="005D039F">
        <w:trPr>
          <w:trHeight w:val="300"/>
        </w:trPr>
        <w:tc>
          <w:tcPr>
            <w:tcW w:w="3828" w:type="dxa"/>
            <w:vMerge w:val="restart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 показателя</w:t>
            </w:r>
          </w:p>
        </w:tc>
        <w:tc>
          <w:tcPr>
            <w:tcW w:w="4755" w:type="dxa"/>
            <w:gridSpan w:val="5"/>
            <w:hideMark/>
          </w:tcPr>
          <w:p w:rsidR="002D7786" w:rsidRPr="002D7786" w:rsidRDefault="005D039F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                              </w:t>
            </w:r>
            <w:r w:rsidR="002D7786"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КБК</w:t>
            </w:r>
          </w:p>
        </w:tc>
        <w:tc>
          <w:tcPr>
            <w:tcW w:w="2049" w:type="dxa"/>
            <w:vMerge w:val="restart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2024</w:t>
            </w:r>
          </w:p>
        </w:tc>
      </w:tr>
      <w:tr w:rsidR="005D039F" w:rsidRPr="002D7786" w:rsidTr="005D039F">
        <w:trPr>
          <w:trHeight w:val="660"/>
        </w:trPr>
        <w:tc>
          <w:tcPr>
            <w:tcW w:w="3828" w:type="dxa"/>
            <w:vMerge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КВСР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Раздел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Подраздел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КЦСР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КВР</w:t>
            </w:r>
          </w:p>
        </w:tc>
        <w:tc>
          <w:tcPr>
            <w:tcW w:w="2049" w:type="dxa"/>
            <w:vMerge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ВСЕГО:</w:t>
            </w:r>
          </w:p>
        </w:tc>
        <w:tc>
          <w:tcPr>
            <w:tcW w:w="709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noWrap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A53F7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1 050 418 108,50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62 869 158,12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39 263 388,12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33 462 192,00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33 462 192,00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7 073 588,00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7810090000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7 073 588,00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7810090019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7 073 588,00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7810090019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5 843 588,00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7810090019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1 230 000,00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26 388 604,00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26 388 604,00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26 388 604,00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20 593 973,00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5 599 231,00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195 400,00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1 962,12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9000000000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1 962,12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9090000000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1 962,12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9090051200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1 962,12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9090051200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1 962,12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3920373920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3920373920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170 355,00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3920220540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3920220540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5 128 879,00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1520199998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1520199998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1540199998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1540199998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155 400,00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Обеспечение функционирования Главы муниципального </w:t>
            </w: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155 400,00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155 400,00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7710092794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155 400,00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7710092794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155 400,00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4 873 479,00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4 873 479,00</w:t>
            </w:r>
          </w:p>
        </w:tc>
      </w:tr>
      <w:tr w:rsidR="005D039F" w:rsidRPr="002D7786" w:rsidTr="005D039F">
        <w:trPr>
          <w:trHeight w:val="415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9990059300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1 911 900,00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9990059300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1 525 270,58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9990059300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386 629,42</w:t>
            </w:r>
          </w:p>
        </w:tc>
      </w:tr>
      <w:tr w:rsidR="005D039F" w:rsidRPr="002D7786" w:rsidTr="005D039F">
        <w:trPr>
          <w:trHeight w:val="6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9990071210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9990071210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2 958 579,00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2 958 579,00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2 958 579,00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4 397 702,00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4 397 702,00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4 397 702,00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4 397 702,00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512 485,00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512 485,00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512 485,00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1011200000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3 885 217,00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1011290059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3 885 217,00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1011290059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3 634 217,00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1011290059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251 000,00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4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9990071220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9990071220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738 120,00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0530000000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0530100000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0530190019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0530190019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3 104 738,00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9 151 000,00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7820092040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7820092040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9 111 000,00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9 111 000,00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9 111 000,00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9 101 000,00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9 101 000,00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9 101 000,00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6 214 210,00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5 080 000,00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5 080 000,00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71000Н0600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5 080 000,00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71000Н0600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5 080 000,00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1 134 210,00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1 134 210,00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1 134 210,00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1 134 210,00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1 041 082,52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93 127,48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1 079 371,00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1 079 371,00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1 076 371,00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1 076 371,00</w:t>
            </w:r>
          </w:p>
        </w:tc>
      </w:tr>
      <w:tr w:rsidR="005D039F" w:rsidRPr="002D7786" w:rsidTr="005D039F">
        <w:trPr>
          <w:trHeight w:val="3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1 076 371,00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9390090000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1 076 371,00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1 076 371,00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1 071 331,00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9390090019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5 040,00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7710092794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7710092794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3 791 158,86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3 791 158,86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3 791 158,86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3 791 158,86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2 055 672,00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9620090000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2 055 672,00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2 055 672,00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1 920 672,00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9620090019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135 000,00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1 735 486,86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1 735 486,86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1 735 486,86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1 514 963,00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218 523,86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830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9690090019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53 924 637,87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10 493 961,30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10 493 961,30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10 493 961,30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10 493 961,30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10 493 961,30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10 447 667,30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9 388 435,30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894 833,00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164 399,00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46 294,00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46 294,00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37 474 598,98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Культура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30 003 201,98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30 003 201,98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18 697 411,37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15 070 045,00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1110271110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4 176 568,00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1110271110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3 365 168,00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1110271110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811 400,00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2 893 477,00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2 524 895,00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360 900,00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7 682,00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поддержку отрасли культуры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11102L5190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8 000 000,00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11102L5190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8 000 000,00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3 627 366,37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3 627 366,37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3 344 056,00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274 499,37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8 811,00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Подпрограмма "Искусство"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11 305 790,61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10 188 790,61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1120171120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7 930 884,30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1120171120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5 179 616,00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1120171120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2 596 662,30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1120171120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154 606,00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2 257 906,31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2 113 774,00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144 132,31</w:t>
            </w:r>
          </w:p>
        </w:tc>
      </w:tr>
      <w:tr w:rsidR="005D039F" w:rsidRPr="002D7786" w:rsidTr="005D039F">
        <w:trPr>
          <w:trHeight w:val="2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1120500000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1 117 000,00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1120596486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1 117 000,00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1120596486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1 117 000,00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1120296486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1120296486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7 271 397,00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7 271 397,00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7 271 397,00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7 271 397,00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7 271 397,00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6 962 626,00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304 200,00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08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1140190019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4 571,00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5 836 077,59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4 422 719,00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1 412 358,59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857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1 000,00</w:t>
            </w:r>
          </w:p>
        </w:tc>
      </w:tr>
      <w:tr w:rsidR="005D039F" w:rsidRPr="002D7786" w:rsidTr="005D039F">
        <w:trPr>
          <w:trHeight w:val="2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4 892 597,00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4 387 610,00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4 387 610,00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15Г0000000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15Г0090000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15Г0099998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15Г0099998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4 187 610,00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4 187 610,00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3810600000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4 187 610,00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3810690019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4 187 610,00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3810690019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3 940 610,00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3810690019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247 000,00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25Ф0000000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25Ф0100000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25Ф0190019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866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25Ф0190019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504 987,00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776 654 782,65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4620196057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762 254 582,65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225 283 740,00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161 409 700,00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161 409 700,00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161 409 700,00</w:t>
            </w:r>
          </w:p>
        </w:tc>
      </w:tr>
      <w:tr w:rsidR="005D039F" w:rsidRPr="002D7786" w:rsidTr="005D039F">
        <w:trPr>
          <w:trHeight w:val="5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7 499 520,00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7 499 520,00</w:t>
            </w:r>
          </w:p>
        </w:tc>
      </w:tr>
      <w:tr w:rsidR="005D039F" w:rsidRPr="002D7786" w:rsidTr="005D039F">
        <w:trPr>
          <w:trHeight w:val="5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0220275180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641 800,00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0220275180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641 800,00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885 261,00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885 261,00</w:t>
            </w:r>
          </w:p>
        </w:tc>
      </w:tr>
      <w:tr w:rsidR="005D039F" w:rsidRPr="002D7786" w:rsidTr="005D039F">
        <w:trPr>
          <w:trHeight w:val="27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33 559 858,00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33 559 858,00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60 199 730,00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60 199 730,00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9 326 164,00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9 326 164,00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26 805 687,00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26 805 687,00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22 261 365,00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21 570 637,00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690 728,00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2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210 315,00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210 315,00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63 874 040,00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63 874 040,00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63 874 040,00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63 874 040,00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63 874 040,00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461 741 378,99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461 741 378,99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461 741 378,99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461 741 378,99</w:t>
            </w:r>
          </w:p>
        </w:tc>
      </w:tr>
      <w:tr w:rsidR="005D039F" w:rsidRPr="002D7786" w:rsidTr="005D039F">
        <w:trPr>
          <w:trHeight w:val="5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15 467 760,00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15 467 760,00</w:t>
            </w:r>
          </w:p>
        </w:tc>
      </w:tr>
      <w:tr w:rsidR="005D039F" w:rsidRPr="002D7786" w:rsidTr="005D039F">
        <w:trPr>
          <w:trHeight w:val="4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0220275190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11 007 500,00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0220275190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11 007 500,00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49 846 414,00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49 846 414,00</w:t>
            </w:r>
          </w:p>
        </w:tc>
      </w:tr>
      <w:tr w:rsidR="005D039F" w:rsidRPr="002D7786" w:rsidTr="005D039F">
        <w:trPr>
          <w:trHeight w:val="27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17 017 908,00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0220277120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17 017 908,00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137 569 676,00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137 569 676,00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12 789 152,00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0220277220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12 789 152,00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41 763 550,00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0220277300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41 763 550,00</w:t>
            </w:r>
          </w:p>
        </w:tc>
      </w:tr>
      <w:tr w:rsidR="005D039F" w:rsidRPr="002D7786" w:rsidTr="005D039F">
        <w:trPr>
          <w:trHeight w:val="3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0220277400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4 375 300,00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0220277400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4 375 300,00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42 190 773,36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40 260 984,36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1 929 789,00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2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1 042 233,00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0220299997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1 042 233,00</w:t>
            </w:r>
          </w:p>
        </w:tc>
      </w:tr>
      <w:tr w:rsidR="005D039F" w:rsidRPr="002D7786" w:rsidTr="005D039F">
        <w:trPr>
          <w:trHeight w:val="131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02202L3030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17 108 300,00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02202L3030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17 108 300,00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02202L3040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15 359 760,00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02202L3040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15 359 760,00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02202L7500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96 173 052,63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02202L7500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96 173 052,63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60 043 886,00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30 943 886,00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0220293489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30 913 886,00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30 913 886,00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0240160709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1 174 030,00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0240160709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1 174 030,00</w:t>
            </w:r>
          </w:p>
        </w:tc>
      </w:tr>
      <w:tr w:rsidR="005D039F" w:rsidRPr="002D7786" w:rsidTr="005D039F">
        <w:trPr>
          <w:trHeight w:val="5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1 218 700,00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0240170130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1 218 700,00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16 017 500,00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0240177210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16 017 500,00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12 503 656,00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12 503 656,00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29 100 000,00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29 100 000,00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29 100 000,00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29 100 000,00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29 100 000,00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51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0220270880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0220270880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556 280,00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275 000,00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275 000,00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275 000,00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02401М9400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02401М9400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160 000,00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0240896057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75 000,00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14 354 297,66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14 354 297,66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1 879 480,05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022EВ00000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1 879 480,05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022EВ51790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1 879 480,05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022EВ51790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1 879 480,05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154 800,00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0240700000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154 800,00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0240772020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154 800,00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0240772020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154 800,00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12 320 017,61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0250700000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12 320 017,61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0250790019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12 320 017,61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0250790019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10 830 154,00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0250790019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1 483 756,61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09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0250790019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6 107,00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14 360 200,00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11 455 100,00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11 455 100,00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11 455 100,00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9990070090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9 417 600,00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9990070090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9 417 600,00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Выплата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2 027 500,00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9990070190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2 027 500,00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99900F2600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04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99900F2600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2 905 100,00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2 905 100,00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2 905 100,00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2 905 100,00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2 825 100,00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873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9990070100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80 000,00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101 035 041,00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ОБРАЗОВАНИЕ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Мероприятия по профилактике незаконного потребления наркотических средств и психотропных веществ, </w:t>
            </w: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наркомании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07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0240180070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101 015 041,00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6 815 182,00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6 815 182,00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6 815 182,00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557 085,00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1310196246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557 085,00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1310196246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557 085,00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6 258 097,00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6 258 097,00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6 258 097,00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Спорт высших  достижений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88 526 381,37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44 188 080,00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44 188 080,00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44 188 080,00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44 188 080,00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11201L5760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44 188 080,00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44 338 301,37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44 338 301,37</w:t>
            </w:r>
          </w:p>
        </w:tc>
      </w:tr>
      <w:tr w:rsidR="005D039F" w:rsidRPr="002D7786" w:rsidTr="005D039F">
        <w:trPr>
          <w:trHeight w:val="18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44 338 301,37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44 338 301,37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39 975 861,37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3 928 928,00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1310390059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433 512,00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5 673 477,63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5 673 477,63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5 673 477,63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1340200000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5 673 477,63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1340290019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5 673 477,63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1340290019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5 315 198,89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1340290019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322 669,74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875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05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1340290019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35 609,00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43 927 862,00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10 607 307,00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9 607 307,00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9 607 307,00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9 607 307,00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9 607 307,00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9 607 307,00</w:t>
            </w:r>
          </w:p>
        </w:tc>
      </w:tr>
      <w:tr w:rsidR="005D039F" w:rsidRPr="002D7786" w:rsidTr="005D039F">
        <w:trPr>
          <w:trHeight w:val="24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8 737 041,00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867 266,00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06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3920390019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9990099999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3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9990099999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1 000 000,00</w:t>
            </w:r>
          </w:p>
        </w:tc>
      </w:tr>
      <w:tr w:rsidR="005D039F" w:rsidRPr="002D7786" w:rsidTr="005D039F">
        <w:trPr>
          <w:trHeight w:val="15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12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3900000000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39Б0000000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39Б0100000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9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 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  <w:tr w:rsidR="005D039F" w:rsidRPr="002D7786" w:rsidTr="005D039F">
        <w:trPr>
          <w:trHeight w:val="600"/>
        </w:trPr>
        <w:tc>
          <w:tcPr>
            <w:tcW w:w="3828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892</w:t>
            </w:r>
          </w:p>
        </w:tc>
        <w:tc>
          <w:tcPr>
            <w:tcW w:w="851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01</w:t>
            </w:r>
          </w:p>
        </w:tc>
        <w:tc>
          <w:tcPr>
            <w:tcW w:w="1675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39Б0170010</w:t>
            </w:r>
          </w:p>
        </w:tc>
        <w:tc>
          <w:tcPr>
            <w:tcW w:w="670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</w:t>
            </w:r>
          </w:p>
        </w:tc>
        <w:tc>
          <w:tcPr>
            <w:tcW w:w="2049" w:type="dxa"/>
            <w:hideMark/>
          </w:tcPr>
          <w:p w:rsidR="002D7786" w:rsidRPr="002D7786" w:rsidRDefault="002D7786" w:rsidP="00980F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D778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33 320 555,00</w:t>
            </w:r>
          </w:p>
        </w:tc>
      </w:tr>
    </w:tbl>
    <w:p w:rsidR="00961147" w:rsidRPr="00C77A45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980FE5">
      <w:pPr>
        <w:pStyle w:val="ConsPlusNormal"/>
        <w:jc w:val="both"/>
      </w:pPr>
    </w:p>
    <w:p w:rsidR="00961147" w:rsidRPr="00C52B8B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 w:rsidR="004F73E6">
        <w:rPr>
          <w:rFonts w:ascii="Times New Roman" w:hAnsi="Times New Roman" w:cs="Times New Roman"/>
          <w:sz w:val="24"/>
          <w:szCs w:val="24"/>
        </w:rPr>
        <w:t>4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4F73E6"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4F73E6"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52B8B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61147" w:rsidRPr="00C52B8B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3042"/>
      <w:bookmarkEnd w:id="5"/>
      <w:r w:rsidRPr="00C52B8B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52B8B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C52B8B">
        <w:rPr>
          <w:rFonts w:ascii="Times New Roman" w:hAnsi="Times New Roman" w:cs="Times New Roman"/>
          <w:sz w:val="24"/>
          <w:szCs w:val="24"/>
        </w:rPr>
        <w:t xml:space="preserve"> </w:t>
      </w: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FB4DCD" w:rsidRPr="00C52B8B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4F73E6"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4F73E6"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B4DCD" w:rsidRPr="00FB4DCD" w:rsidRDefault="00FB4DCD" w:rsidP="00980FE5">
      <w:pPr>
        <w:pStyle w:val="ConsPlusTitle"/>
        <w:jc w:val="right"/>
        <w:rPr>
          <w:b w:val="0"/>
        </w:rPr>
      </w:pPr>
      <w:r w:rsidRPr="00FB4DCD">
        <w:rPr>
          <w:b w:val="0"/>
        </w:rPr>
        <w:t>рублей</w:t>
      </w:r>
    </w:p>
    <w:tbl>
      <w:tblPr>
        <w:tblStyle w:val="af4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709"/>
        <w:gridCol w:w="709"/>
        <w:gridCol w:w="1559"/>
        <w:gridCol w:w="850"/>
        <w:gridCol w:w="2268"/>
        <w:gridCol w:w="1985"/>
      </w:tblGrid>
      <w:tr w:rsidR="00617E25" w:rsidRPr="00F74501" w:rsidTr="00F74501">
        <w:trPr>
          <w:trHeight w:val="315"/>
        </w:trPr>
        <w:tc>
          <w:tcPr>
            <w:tcW w:w="2127" w:type="dxa"/>
            <w:vMerge w:val="restart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268" w:type="dxa"/>
            <w:vMerge w:val="restart"/>
            <w:hideMark/>
          </w:tcPr>
          <w:p w:rsidR="00F74501" w:rsidRDefault="00F74501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E25" w:rsidRPr="00F74501" w:rsidRDefault="00F74501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617E25" w:rsidRPr="00F7450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85" w:type="dxa"/>
            <w:vMerge w:val="restart"/>
            <w:noWrap/>
            <w:hideMark/>
          </w:tcPr>
          <w:p w:rsidR="00F74501" w:rsidRDefault="00F74501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vMerge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2268" w:type="dxa"/>
            <w:vMerge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501" w:rsidRPr="00F74501" w:rsidTr="00A53F76">
        <w:trPr>
          <w:trHeight w:val="31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ВСЕГО :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</w:tcPr>
          <w:p w:rsidR="00617E25" w:rsidRPr="00A53F76" w:rsidRDefault="00A53F76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1 004 583 910,94</w:t>
            </w:r>
          </w:p>
        </w:tc>
        <w:tc>
          <w:tcPr>
            <w:tcW w:w="1985" w:type="dxa"/>
            <w:noWrap/>
          </w:tcPr>
          <w:p w:rsidR="00617E25" w:rsidRPr="00A53F76" w:rsidRDefault="00A53F76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846 736 972,62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6 918 032,50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 xml:space="preserve">14 221 914,00  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51 504 566,83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51 504 566,83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37 199 796,83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37 199 796,83</w:t>
            </w:r>
          </w:p>
        </w:tc>
      </w:tr>
      <w:tr w:rsidR="00F74501" w:rsidRPr="00F74501" w:rsidTr="00F74501">
        <w:trPr>
          <w:trHeight w:val="472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31 317 621,16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31 317 621,16</w:t>
            </w:r>
          </w:p>
        </w:tc>
      </w:tr>
      <w:tr w:rsidR="00F74501" w:rsidRPr="00F74501" w:rsidTr="00F74501">
        <w:trPr>
          <w:trHeight w:val="69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31 317 621,16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31 317 621,16</w:t>
            </w:r>
          </w:p>
        </w:tc>
      </w:tr>
      <w:tr w:rsidR="00F74501" w:rsidRPr="00F74501" w:rsidTr="00F74501">
        <w:trPr>
          <w:trHeight w:val="170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</w:tr>
      <w:tr w:rsidR="00F74501" w:rsidRPr="00F74501" w:rsidTr="00F74501">
        <w:trPr>
          <w:trHeight w:val="241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7810090000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7 073 588,00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5 843 588,00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5 843 588,00</w:t>
            </w:r>
          </w:p>
        </w:tc>
      </w:tr>
      <w:tr w:rsidR="00F74501" w:rsidRPr="00F74501" w:rsidTr="00F74501">
        <w:trPr>
          <w:trHeight w:val="84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7810090019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1 230 000,00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</w:tr>
      <w:tr w:rsidR="00F74501" w:rsidRPr="00F74501" w:rsidTr="00F74501">
        <w:trPr>
          <w:trHeight w:val="211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24 244 033,16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20 593 973,00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20 593 973,00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3 454 660,16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3 454 660,16</w:t>
            </w:r>
          </w:p>
        </w:tc>
      </w:tr>
      <w:tr w:rsidR="00F74501" w:rsidRPr="00F74501" w:rsidTr="00F74501">
        <w:trPr>
          <w:trHeight w:val="57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195 400,00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195 400,00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9000000000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9090000000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</w:tr>
      <w:tr w:rsidR="00F74501" w:rsidRPr="00F74501" w:rsidTr="00F74501">
        <w:trPr>
          <w:trHeight w:val="385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</w:tr>
      <w:tr w:rsidR="00F74501" w:rsidRPr="00F74501" w:rsidTr="00F74501">
        <w:trPr>
          <w:trHeight w:val="15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9090051200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2 041,67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444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3920373920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170 355,00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5 209 779,00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5 209 779,00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83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1520199998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1540199998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</w:tr>
      <w:tr w:rsidR="00F74501" w:rsidRPr="00F74501" w:rsidTr="00F74501">
        <w:trPr>
          <w:trHeight w:val="211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155 400,00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4 954 379,00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4 954 379,00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4 954 379,00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4 954 379,00</w:t>
            </w:r>
          </w:p>
        </w:tc>
      </w:tr>
      <w:tr w:rsidR="00F74501" w:rsidRPr="00F74501" w:rsidTr="00F74501">
        <w:trPr>
          <w:trHeight w:val="84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1 992 800,00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1 992 800,00</w:t>
            </w:r>
          </w:p>
        </w:tc>
      </w:tr>
      <w:tr w:rsidR="00F74501" w:rsidRPr="00F74501" w:rsidTr="00F74501">
        <w:trPr>
          <w:trHeight w:val="46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1 525 270,58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1 525 270,58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9990059300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467 529,42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467 529,42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9990071210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22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F74501" w:rsidRPr="00F74501" w:rsidTr="00F74501">
        <w:trPr>
          <w:trHeight w:val="424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2 958 579,00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</w:tr>
      <w:tr w:rsidR="00F74501" w:rsidRPr="00F74501" w:rsidTr="00F74501">
        <w:trPr>
          <w:trHeight w:val="220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4 197 702,00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F74501" w:rsidRPr="00F74501" w:rsidTr="00F74501">
        <w:trPr>
          <w:trHeight w:val="452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512 485,00</w:t>
            </w:r>
          </w:p>
        </w:tc>
      </w:tr>
      <w:tr w:rsidR="00F74501" w:rsidRPr="00F74501" w:rsidTr="00F74501">
        <w:trPr>
          <w:trHeight w:val="266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1011200000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3 685 217,00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3 685 217,00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3 685 217,00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3 685 217,00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3 634 217,00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3 634 217,00</w:t>
            </w:r>
          </w:p>
        </w:tc>
      </w:tr>
      <w:tr w:rsidR="00F74501" w:rsidRPr="00F74501" w:rsidTr="00F74501">
        <w:trPr>
          <w:trHeight w:val="12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1011290059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51 000,00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84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9990071220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738 120,00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0530190019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3 104 738,00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83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87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35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7820092040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20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98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14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 ПОЛИТИКА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6 214 210,00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6 214 210,00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5 080 000,00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1 134 210,00</w:t>
            </w:r>
          </w:p>
        </w:tc>
      </w:tr>
      <w:tr w:rsidR="00F74501" w:rsidRPr="00F74501" w:rsidTr="00F74501">
        <w:trPr>
          <w:trHeight w:val="473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1 041 082,52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1 041 082,52</w:t>
            </w:r>
          </w:p>
        </w:tc>
      </w:tr>
      <w:tr w:rsidR="00F74501" w:rsidRPr="00F74501" w:rsidTr="00F74501">
        <w:trPr>
          <w:trHeight w:val="155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93 127,48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93 127,48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1 079 371,00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1 079 371,00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1 079 371,00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1 079 371,00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</w:tr>
      <w:tr w:rsidR="00F74501" w:rsidRPr="00F74501" w:rsidTr="00F74501">
        <w:trPr>
          <w:trHeight w:val="659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9390090000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1 076 371,00</w:t>
            </w:r>
          </w:p>
        </w:tc>
      </w:tr>
      <w:tr w:rsidR="00F74501" w:rsidRPr="00F74501" w:rsidTr="00F74501">
        <w:trPr>
          <w:trHeight w:val="467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1 071 331,00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1 071 331,00</w:t>
            </w:r>
          </w:p>
        </w:tc>
      </w:tr>
      <w:tr w:rsidR="00F74501" w:rsidRPr="00F74501" w:rsidTr="00F74501">
        <w:trPr>
          <w:trHeight w:val="125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9390090019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5 040,00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5 040,00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225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</w:tr>
      <w:tr w:rsidR="00F74501" w:rsidRPr="00F74501" w:rsidTr="00F74501">
        <w:trPr>
          <w:trHeight w:val="279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3 791 158,86</w:t>
            </w:r>
          </w:p>
        </w:tc>
      </w:tr>
      <w:tr w:rsidR="00F74501" w:rsidRPr="00F74501" w:rsidTr="00F74501">
        <w:trPr>
          <w:trHeight w:val="296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</w:tr>
      <w:tr w:rsidR="00F74501" w:rsidRPr="00F74501" w:rsidTr="00F74501">
        <w:trPr>
          <w:trHeight w:val="223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9620090000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2 055 672,00</w:t>
            </w:r>
          </w:p>
        </w:tc>
      </w:tr>
      <w:tr w:rsidR="00F74501" w:rsidRPr="00F74501" w:rsidTr="00F74501">
        <w:trPr>
          <w:trHeight w:val="112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1 920 672,00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1 920 672,00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9620090019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F74501" w:rsidRPr="00F74501" w:rsidTr="00F74501">
        <w:trPr>
          <w:trHeight w:val="165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1 735 486,86</w:t>
            </w:r>
          </w:p>
        </w:tc>
      </w:tr>
      <w:tr w:rsidR="00F74501" w:rsidRPr="00F74501" w:rsidTr="00F74501">
        <w:trPr>
          <w:trHeight w:val="239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1 514 963,00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1 514 963,00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218 523,86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218 523,86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9690090019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46 074 637,87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46 074 637,87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112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</w:tr>
      <w:tr w:rsidR="00F74501" w:rsidRPr="00F74501" w:rsidTr="00F74501">
        <w:trPr>
          <w:trHeight w:val="154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10 543 961,30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10 497 667,30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10 497 667,30</w:t>
            </w:r>
          </w:p>
        </w:tc>
      </w:tr>
      <w:tr w:rsidR="00F74501" w:rsidRPr="00F74501" w:rsidTr="00F74501">
        <w:trPr>
          <w:trHeight w:val="431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9 388 435,30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9 388 435,30</w:t>
            </w:r>
          </w:p>
        </w:tc>
      </w:tr>
      <w:tr w:rsidR="00F74501" w:rsidRPr="00F74501" w:rsidTr="00F74501">
        <w:trPr>
          <w:trHeight w:val="159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944 833,00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944 833,00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164 399,00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164 399,00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</w:tr>
      <w:tr w:rsidR="00F74501" w:rsidRPr="00F74501" w:rsidTr="00F74501">
        <w:trPr>
          <w:trHeight w:val="101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46 294,00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29 474 598,98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29 474 598,98</w:t>
            </w:r>
          </w:p>
        </w:tc>
      </w:tr>
      <w:tr w:rsidR="00F74501" w:rsidRPr="00F74501" w:rsidTr="00F74501">
        <w:trPr>
          <w:trHeight w:val="31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22 003 201,98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22 003 201,98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22 003 201,98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22 003 201,98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10 697 411,37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10 697 411,37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7 070 045,00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7 070 045,00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4 176 568,00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4 176 568,00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3 365 168,00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3 365 168,00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811 400,00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811 400,00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2 893 477,00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2 893 477,00</w:t>
            </w:r>
          </w:p>
        </w:tc>
      </w:tr>
      <w:tr w:rsidR="00F74501" w:rsidRPr="00F74501" w:rsidTr="00F74501">
        <w:trPr>
          <w:trHeight w:val="447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2 524 895,00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2 524 895,00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360 900,00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360 900,00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7 682,00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7 682,00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3 627 366,37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3 627 366,37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3 627 366,37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3 627 366,37</w:t>
            </w:r>
          </w:p>
        </w:tc>
      </w:tr>
      <w:tr w:rsidR="00F74501" w:rsidRPr="00F74501" w:rsidTr="00F74501">
        <w:trPr>
          <w:trHeight w:val="41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3 344 056,00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3 344 056,00</w:t>
            </w:r>
          </w:p>
        </w:tc>
      </w:tr>
      <w:tr w:rsidR="00F74501" w:rsidRPr="00F74501" w:rsidTr="00F74501">
        <w:trPr>
          <w:trHeight w:val="15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274 499,37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274 499,37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8 811,00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8 811,00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11 305 790,61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11 305 790,61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10 188 790,61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10 188 790,61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7 930 884,30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7 930 884,30</w:t>
            </w:r>
          </w:p>
        </w:tc>
      </w:tr>
      <w:tr w:rsidR="00F74501" w:rsidRPr="00F74501" w:rsidTr="00F74501">
        <w:trPr>
          <w:trHeight w:val="55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5 179 616,00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5 179 616,00</w:t>
            </w:r>
          </w:p>
        </w:tc>
      </w:tr>
      <w:tr w:rsidR="00F74501" w:rsidRPr="00F74501" w:rsidTr="00F74501">
        <w:trPr>
          <w:trHeight w:val="173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2 596 662,30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2 596 662,30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1120171120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154 606,00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154 606,00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2 257 906,31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2 257 906,31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2 113 774,00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2 113 774,00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144 132,31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144 132,31</w:t>
            </w:r>
          </w:p>
        </w:tc>
      </w:tr>
      <w:tr w:rsidR="00F74501" w:rsidRPr="00F74501" w:rsidTr="00F74501">
        <w:trPr>
          <w:trHeight w:val="441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1120596486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1 117 000,00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1120296486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7 271 397,00</w:t>
            </w:r>
          </w:p>
        </w:tc>
      </w:tr>
      <w:tr w:rsidR="00F74501" w:rsidRPr="00F74501" w:rsidTr="00F74501">
        <w:trPr>
          <w:trHeight w:val="41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6 962 626,00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6 962 626,00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304 200,00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304 200,00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1140190019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4 571,00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4 571,00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5 936 077,59</w:t>
            </w:r>
          </w:p>
        </w:tc>
      </w:tr>
      <w:tr w:rsidR="00F74501" w:rsidRPr="00F74501" w:rsidTr="00F74501">
        <w:trPr>
          <w:trHeight w:val="410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4 422 719,00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4 422 719,00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1 512 358,59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1 512 358,59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2320290059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74501" w:rsidRPr="00F74501" w:rsidTr="00F74501">
        <w:trPr>
          <w:trHeight w:val="41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4 892 597,00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4 892 597,00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4 387 610,00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4 387 610,00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15Г0000000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210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15Г0090000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15Г0099998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3810600000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4 187 610,00</w:t>
            </w:r>
          </w:p>
        </w:tc>
      </w:tr>
      <w:tr w:rsidR="00F74501" w:rsidRPr="00F74501" w:rsidTr="00F74501">
        <w:trPr>
          <w:trHeight w:val="98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3 940 610,00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3 940 610,00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3810690019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247 000,00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247 000,00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263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2500000000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25Ф0000000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25Ф0100000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368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25Ф0190019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504 987,00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624 809 809,88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624 809 809,88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4620196057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610 409 609,88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610 409 609,88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160 724 910,17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7 499 520,00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7 499 520,00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7 499 520,00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7 499 520,00</w:t>
            </w:r>
          </w:p>
        </w:tc>
      </w:tr>
      <w:tr w:rsidR="00F74501" w:rsidRPr="00F74501" w:rsidTr="00F74501">
        <w:trPr>
          <w:trHeight w:val="140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641 800,00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641 800,00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0220275180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641 800,00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641 800,00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885 261,00</w:t>
            </w:r>
          </w:p>
        </w:tc>
      </w:tr>
      <w:tr w:rsidR="00F74501" w:rsidRPr="00F74501" w:rsidTr="00F74501">
        <w:trPr>
          <w:trHeight w:val="466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33 559 858,00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33 559 858,00</w:t>
            </w:r>
          </w:p>
        </w:tc>
      </w:tr>
      <w:tr w:rsidR="00F74501" w:rsidRPr="00F74501" w:rsidTr="00F74501">
        <w:trPr>
          <w:trHeight w:val="421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33 559 858,00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33 559 858,00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</w:tr>
      <w:tr w:rsidR="00F74501" w:rsidRPr="00F74501" w:rsidTr="00F74501">
        <w:trPr>
          <w:trHeight w:val="438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60 199 730,00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9 326 164,00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</w:tr>
      <w:tr w:rsidR="00F74501" w:rsidRPr="00F74501" w:rsidTr="00F74501">
        <w:trPr>
          <w:trHeight w:val="461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26 805 687,00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21 576 575,17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21 576 575,17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20 885 847,17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20 885 847,17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690 728,00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690 728,00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408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210 315,00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210 315,00</w:t>
            </w:r>
          </w:p>
        </w:tc>
      </w:tr>
      <w:tr w:rsidR="00F74501" w:rsidRPr="00F74501" w:rsidTr="00F74501">
        <w:trPr>
          <w:trHeight w:val="163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210 315,00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210 315,00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346 596 046,05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15 467 760,00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15 467 760,00</w:t>
            </w:r>
          </w:p>
        </w:tc>
      </w:tr>
      <w:tr w:rsidR="00F74501" w:rsidRPr="00F74501" w:rsidTr="00F74501">
        <w:trPr>
          <w:trHeight w:val="452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15 467 760,00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15 467 760,00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3 735 000,00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3 735 000,00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0220275190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3 735 000,00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3 735 000,00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49 846 414,00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49 846 414,00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49 846 414,00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49 846 414,00</w:t>
            </w:r>
          </w:p>
        </w:tc>
      </w:tr>
      <w:tr w:rsidR="00F74501" w:rsidRPr="00F74501" w:rsidTr="00F74501">
        <w:trPr>
          <w:trHeight w:val="55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</w:tr>
      <w:tr w:rsidR="00F74501" w:rsidRPr="00F74501" w:rsidTr="00F74501">
        <w:trPr>
          <w:trHeight w:val="457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0220277120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17 017 908,00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137 569 676,00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137 569 676,00</w:t>
            </w:r>
          </w:p>
        </w:tc>
      </w:tr>
      <w:tr w:rsidR="00F74501" w:rsidRPr="00F74501" w:rsidTr="00F74501">
        <w:trPr>
          <w:trHeight w:val="466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137 569 676,00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137 569 676,00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0220277220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12 789 152,00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</w:tr>
      <w:tr w:rsidR="00F74501" w:rsidRPr="00F74501" w:rsidTr="00F74501">
        <w:trPr>
          <w:trHeight w:val="598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0220277300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41 763 550,00</w:t>
            </w:r>
          </w:p>
        </w:tc>
      </w:tr>
      <w:tr w:rsidR="00F74501" w:rsidRPr="00F74501" w:rsidTr="00F74501">
        <w:trPr>
          <w:trHeight w:val="197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4 375 300,00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4 375 300,00</w:t>
            </w:r>
          </w:p>
        </w:tc>
      </w:tr>
      <w:tr w:rsidR="00F74501" w:rsidRPr="00F74501" w:rsidTr="00F74501">
        <w:trPr>
          <w:trHeight w:val="485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0220277400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4 375 300,00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4 375 300,00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32 434 253,05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32 434 253,05</w:t>
            </w:r>
          </w:p>
        </w:tc>
      </w:tr>
      <w:tr w:rsidR="00F74501" w:rsidRPr="00F74501" w:rsidTr="00F74501">
        <w:trPr>
          <w:trHeight w:val="163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30 504 464,05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30 504 464,05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1 929 789,00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1 929 789,00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36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1 042 233,00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1 042 233,00</w:t>
            </w:r>
          </w:p>
        </w:tc>
      </w:tr>
      <w:tr w:rsidR="00F74501" w:rsidRPr="00F74501" w:rsidTr="00F74501">
        <w:trPr>
          <w:trHeight w:val="151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0220299997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1 042 233,00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1 042 233,00</w:t>
            </w:r>
          </w:p>
        </w:tc>
      </w:tr>
      <w:tr w:rsidR="00F74501" w:rsidRPr="00F74501" w:rsidTr="00F74501">
        <w:trPr>
          <w:trHeight w:val="409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17 108 300,00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17 108 300,00</w:t>
            </w:r>
          </w:p>
        </w:tc>
      </w:tr>
      <w:tr w:rsidR="00F74501" w:rsidRPr="00F74501" w:rsidTr="00F74501">
        <w:trPr>
          <w:trHeight w:val="98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</w:t>
            </w: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02202L3030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17 108 300,00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17 108 300,00</w:t>
            </w:r>
          </w:p>
        </w:tc>
      </w:tr>
      <w:tr w:rsidR="00F74501" w:rsidRPr="00F74501" w:rsidTr="00F74501">
        <w:trPr>
          <w:trHeight w:val="239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13 416 500,00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13 416 500,00</w:t>
            </w:r>
          </w:p>
        </w:tc>
      </w:tr>
      <w:tr w:rsidR="00F74501" w:rsidRPr="00F74501" w:rsidTr="00F74501">
        <w:trPr>
          <w:trHeight w:val="174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02202L3040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13 416 500,00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13 416 500,00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87 903 076,00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87 903 076,00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30 943 886,00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30 943 886,00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0220293489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30 913 886,00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30 913 886,00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30 913 886,00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30 913 886,00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0240160709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1 174 030,00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F74501" w:rsidRPr="00F74501" w:rsidTr="00F74501">
        <w:trPr>
          <w:trHeight w:val="41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0240170130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1 218 700,00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F74501" w:rsidRPr="00F74501" w:rsidTr="00F74501">
        <w:trPr>
          <w:trHeight w:val="38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0240177210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16 017 500,00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12 503 656,00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12 503 656,00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12 503 656,00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12 503 656,00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56 959 190,00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81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106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0220270880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556 280,00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275 000,00</w:t>
            </w:r>
          </w:p>
        </w:tc>
      </w:tr>
      <w:tr w:rsidR="00F74501" w:rsidRPr="00F74501" w:rsidTr="00F74501">
        <w:trPr>
          <w:trHeight w:val="254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02401М9400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0240896057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14 354 297,66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14 354 297,66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14 354 297,66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14 354 297,66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022EВ00000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</w:tr>
      <w:tr w:rsidR="00F74501" w:rsidRPr="00F74501" w:rsidTr="00F74501">
        <w:trPr>
          <w:trHeight w:val="296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022EВ51790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</w:tr>
      <w:tr w:rsidR="00F74501" w:rsidRPr="00F74501" w:rsidTr="00F74501">
        <w:trPr>
          <w:trHeight w:val="432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022EВ51790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1 879 480,05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0240700000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0240772020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154 800,00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0250700000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12 320 017,61</w:t>
            </w:r>
          </w:p>
        </w:tc>
      </w:tr>
      <w:tr w:rsidR="00F74501" w:rsidRPr="00F74501" w:rsidTr="00F74501">
        <w:trPr>
          <w:trHeight w:val="36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10 830 154,00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10 830 154,00</w:t>
            </w:r>
          </w:p>
        </w:tc>
      </w:tr>
      <w:tr w:rsidR="00F74501" w:rsidRPr="00F74501" w:rsidTr="00F74501">
        <w:trPr>
          <w:trHeight w:val="15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1 483 756,61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1 483 756,61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0250790019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6 107,00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6 107,00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14 360 200,00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14 360 200,00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11 455 100,00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9 417 600,00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9 417 600,00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9990070090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9 417 600,00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9 417 600,00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2 027 500,00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2 027 500,00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9990070190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2 027 500,00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2 027 500,00</w:t>
            </w:r>
          </w:p>
        </w:tc>
      </w:tr>
      <w:tr w:rsidR="00F74501" w:rsidRPr="00F74501" w:rsidTr="00F74501">
        <w:trPr>
          <w:trHeight w:val="2102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99900F2600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2 905 100,00</w:t>
            </w:r>
          </w:p>
        </w:tc>
      </w:tr>
      <w:tr w:rsidR="00F74501" w:rsidRPr="00F74501" w:rsidTr="00F74501">
        <w:trPr>
          <w:trHeight w:val="410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2 825 100,00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2 825 100,00</w:t>
            </w:r>
          </w:p>
        </w:tc>
      </w:tr>
      <w:tr w:rsidR="00F74501" w:rsidRPr="00F74501" w:rsidTr="00F74501">
        <w:trPr>
          <w:trHeight w:val="15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9990070100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74501" w:rsidRPr="00F74501" w:rsidTr="00F74501">
        <w:trPr>
          <w:trHeight w:val="270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222 146 961,00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169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1974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202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16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0240180070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222 126 961,00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6 815 182,00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F74501" w:rsidRPr="00F74501" w:rsidTr="00F74501">
        <w:trPr>
          <w:trHeight w:val="1486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1310196246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557 085,00</w:t>
            </w:r>
          </w:p>
        </w:tc>
      </w:tr>
      <w:tr w:rsidR="00F74501" w:rsidRPr="00F74501" w:rsidTr="00F74501">
        <w:trPr>
          <w:trHeight w:val="441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</w:tr>
      <w:tr w:rsidR="00F74501" w:rsidRPr="00F74501" w:rsidTr="00F74501">
        <w:trPr>
          <w:trHeight w:val="7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</w:tr>
      <w:tr w:rsidR="00F74501" w:rsidRPr="00F74501" w:rsidTr="00F74501">
        <w:trPr>
          <w:trHeight w:val="141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6 258 097,00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Спорт высших  достижений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209 638 301,37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209 638 301,37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</w:tr>
      <w:tr w:rsidR="00F74501" w:rsidRPr="00F74501" w:rsidTr="00F74501">
        <w:trPr>
          <w:trHeight w:val="767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11201L5760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165 200 000,00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</w:tr>
      <w:tr w:rsidR="00F74501" w:rsidRPr="00F74501" w:rsidTr="00F74501">
        <w:trPr>
          <w:trHeight w:val="2683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44 438 301,37</w:t>
            </w:r>
          </w:p>
        </w:tc>
      </w:tr>
      <w:tr w:rsidR="00F74501" w:rsidRPr="00F74501" w:rsidTr="00F74501">
        <w:trPr>
          <w:trHeight w:val="440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39 975 861,37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39 975 861,37</w:t>
            </w:r>
          </w:p>
        </w:tc>
      </w:tr>
      <w:tr w:rsidR="00F74501" w:rsidRPr="00F74501" w:rsidTr="00F74501">
        <w:trPr>
          <w:trHeight w:val="1108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4 028 928,00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4 028 928,00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1310390059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433 512,00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433 512,00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1340200000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5 673 477,63</w:t>
            </w:r>
          </w:p>
        </w:tc>
      </w:tr>
      <w:tr w:rsidR="00F74501" w:rsidRPr="00F74501" w:rsidTr="00F74501">
        <w:trPr>
          <w:trHeight w:val="13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5 315 198,89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5 315 198,89</w:t>
            </w:r>
          </w:p>
        </w:tc>
      </w:tr>
      <w:tr w:rsidR="00F74501" w:rsidRPr="00F74501" w:rsidTr="00F74501">
        <w:trPr>
          <w:trHeight w:val="126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322 669,74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322 669,74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1340290019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35 609,00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35 609,00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41 123 276,00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41 123 276,00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1701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9 497 821,00</w:t>
            </w:r>
          </w:p>
        </w:tc>
      </w:tr>
      <w:tr w:rsidR="00F74501" w:rsidRPr="00F74501" w:rsidTr="00F74501">
        <w:trPr>
          <w:trHeight w:val="4249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8 737 041,00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8 737 041,00</w:t>
            </w:r>
          </w:p>
        </w:tc>
      </w:tr>
      <w:tr w:rsidR="00F74501" w:rsidRPr="00F74501" w:rsidTr="00F74501">
        <w:trPr>
          <w:trHeight w:val="139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757 780,00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757 780,00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3920390019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3900000000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39Б0000000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39Б0100000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  <w:tr w:rsidR="00F74501" w:rsidRPr="00F74501" w:rsidTr="00F74501">
        <w:trPr>
          <w:trHeight w:val="630"/>
        </w:trPr>
        <w:tc>
          <w:tcPr>
            <w:tcW w:w="2127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39Б0170010</w:t>
            </w:r>
          </w:p>
        </w:tc>
        <w:tc>
          <w:tcPr>
            <w:tcW w:w="850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  <w:tc>
          <w:tcPr>
            <w:tcW w:w="1985" w:type="dxa"/>
            <w:noWrap/>
            <w:hideMark/>
          </w:tcPr>
          <w:p w:rsidR="00617E25" w:rsidRPr="00F74501" w:rsidRDefault="00617E25" w:rsidP="00980FE5">
            <w:pPr>
              <w:tabs>
                <w:tab w:val="left" w:pos="7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501">
              <w:rPr>
                <w:rFonts w:ascii="Times New Roman" w:hAnsi="Times New Roman" w:cs="Times New Roman"/>
                <w:sz w:val="24"/>
                <w:szCs w:val="24"/>
              </w:rPr>
              <w:t>31 625 455,00</w:t>
            </w:r>
          </w:p>
        </w:tc>
      </w:tr>
    </w:tbl>
    <w:p w:rsidR="00961147" w:rsidRDefault="00961147" w:rsidP="00980FE5">
      <w:pPr>
        <w:tabs>
          <w:tab w:val="left" w:pos="7483"/>
        </w:tabs>
        <w:spacing w:after="0"/>
      </w:pPr>
    </w:p>
    <w:p w:rsidR="00961147" w:rsidRPr="00C23283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275326"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275326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275326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6059"/>
      <w:bookmarkEnd w:id="6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275326"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 w:rsidP="00980FE5">
      <w:pPr>
        <w:pStyle w:val="ConsPlusTitle"/>
        <w:jc w:val="center"/>
      </w:pPr>
    </w:p>
    <w:tbl>
      <w:tblPr>
        <w:tblW w:w="10677" w:type="dxa"/>
        <w:tblInd w:w="-885" w:type="dxa"/>
        <w:tblLook w:val="04A0" w:firstRow="1" w:lastRow="0" w:firstColumn="1" w:lastColumn="0" w:noHBand="0" w:noVBand="1"/>
      </w:tblPr>
      <w:tblGrid>
        <w:gridCol w:w="4112"/>
        <w:gridCol w:w="900"/>
        <w:gridCol w:w="1302"/>
        <w:gridCol w:w="1559"/>
        <w:gridCol w:w="670"/>
        <w:gridCol w:w="2134"/>
      </w:tblGrid>
      <w:tr w:rsidR="00F74501" w:rsidRPr="00F74501" w:rsidTr="00F74501">
        <w:trPr>
          <w:trHeight w:val="31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2024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501" w:rsidRPr="00F74501" w:rsidRDefault="00A53F76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1 050 418 108,50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59 288 834,98</w:t>
            </w:r>
          </w:p>
        </w:tc>
      </w:tr>
      <w:tr w:rsidR="00F74501" w:rsidRPr="00F74501" w:rsidTr="00F74501">
        <w:trPr>
          <w:trHeight w:val="18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</w:tr>
      <w:tr w:rsidR="00F74501" w:rsidRPr="00F74501" w:rsidTr="00F74501">
        <w:trPr>
          <w:trHeight w:val="16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1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8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1 920 672,00</w:t>
            </w:r>
          </w:p>
        </w:tc>
      </w:tr>
      <w:tr w:rsidR="00F74501" w:rsidRPr="00F74501" w:rsidTr="00F74501">
        <w:trPr>
          <w:trHeight w:val="18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8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4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15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1 514 963,00</w:t>
            </w:r>
          </w:p>
        </w:tc>
      </w:tr>
      <w:tr w:rsidR="00F74501" w:rsidRPr="00F74501" w:rsidTr="00F74501">
        <w:trPr>
          <w:trHeight w:val="6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218 523,86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2 000,00</w:t>
            </w:r>
          </w:p>
        </w:tc>
      </w:tr>
      <w:tr w:rsidR="00F74501" w:rsidRPr="00F74501" w:rsidTr="00F74501">
        <w:trPr>
          <w:trHeight w:val="141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33 462 192,00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33 462 192,00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11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19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5 843 588,00</w:t>
            </w:r>
          </w:p>
        </w:tc>
      </w:tr>
      <w:tr w:rsidR="00F74501" w:rsidRPr="00F74501" w:rsidTr="00F74501">
        <w:trPr>
          <w:trHeight w:val="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26 388 604,00</w:t>
            </w:r>
          </w:p>
        </w:tc>
      </w:tr>
      <w:tr w:rsidR="00F74501" w:rsidRPr="00F74501" w:rsidTr="00F74501">
        <w:trPr>
          <w:trHeight w:val="8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26 388 604,00</w:t>
            </w:r>
          </w:p>
        </w:tc>
      </w:tr>
      <w:tr w:rsidR="00F74501" w:rsidRPr="00F74501" w:rsidTr="00F74501">
        <w:trPr>
          <w:trHeight w:val="7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26 388 604,00</w:t>
            </w:r>
          </w:p>
        </w:tc>
      </w:tr>
      <w:tr w:rsidR="00F74501" w:rsidRPr="00F74501" w:rsidTr="00F74501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20 593 973,00</w:t>
            </w:r>
          </w:p>
        </w:tc>
      </w:tr>
      <w:tr w:rsidR="00F74501" w:rsidRPr="00F74501" w:rsidTr="00F74501">
        <w:trPr>
          <w:trHeight w:val="64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5 599 231,00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195 400,00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1 962,12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1 962,12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1 962,12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1 962,12</w:t>
            </w:r>
          </w:p>
        </w:tc>
      </w:tr>
      <w:tr w:rsidR="00F74501" w:rsidRPr="00F74501" w:rsidTr="00F74501">
        <w:trPr>
          <w:trHeight w:val="6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1 962,12</w:t>
            </w:r>
          </w:p>
        </w:tc>
      </w:tr>
      <w:tr w:rsidR="00F74501" w:rsidRPr="00F74501" w:rsidTr="00F74501">
        <w:trPr>
          <w:trHeight w:val="14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10 854 033,00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25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12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8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21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1 071 331,00</w:t>
            </w:r>
          </w:p>
        </w:tc>
      </w:tr>
      <w:tr w:rsidR="00F74501" w:rsidRPr="00F74501" w:rsidTr="00F74501">
        <w:trPr>
          <w:trHeight w:val="69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5 040,00</w:t>
            </w:r>
          </w:p>
        </w:tc>
      </w:tr>
      <w:tr w:rsidR="00F74501" w:rsidRPr="00F74501" w:rsidTr="00F74501">
        <w:trPr>
          <w:trHeight w:val="8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7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"Повышение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16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6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9 607 307,00</w:t>
            </w:r>
          </w:p>
        </w:tc>
      </w:tr>
      <w:tr w:rsidR="00F74501" w:rsidRPr="00F74501" w:rsidTr="00F74501">
        <w:trPr>
          <w:trHeight w:val="6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9 607 307,00</w:t>
            </w:r>
          </w:p>
        </w:tc>
      </w:tr>
      <w:tr w:rsidR="00F74501" w:rsidRPr="00F74501" w:rsidTr="00F74501">
        <w:trPr>
          <w:trHeight w:val="8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9 607 307,00</w:t>
            </w:r>
          </w:p>
        </w:tc>
      </w:tr>
      <w:tr w:rsidR="00F74501" w:rsidRPr="00F74501" w:rsidTr="00F74501">
        <w:trPr>
          <w:trHeight w:val="8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9 607 307,00</w:t>
            </w:r>
          </w:p>
        </w:tc>
      </w:tr>
      <w:tr w:rsidR="00F74501" w:rsidRPr="00F74501" w:rsidTr="00F74501">
        <w:trPr>
          <w:trHeight w:val="14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8 737 041,00</w:t>
            </w:r>
          </w:p>
        </w:tc>
      </w:tr>
      <w:tr w:rsidR="00F74501" w:rsidRPr="00F74501" w:rsidTr="00F74501">
        <w:trPr>
          <w:trHeight w:val="8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867 266,00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7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4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10 679 489,00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5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8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3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100 000,00</w:t>
            </w:r>
          </w:p>
        </w:tc>
      </w:tr>
      <w:tr w:rsidR="00F74501" w:rsidRPr="00F74501" w:rsidTr="00F74501">
        <w:trPr>
          <w:trHeight w:val="5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3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4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13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8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4 873 479,00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4 873 479,00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1 911 900,00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1 525 270,58</w:t>
            </w:r>
          </w:p>
        </w:tc>
      </w:tr>
      <w:tr w:rsidR="00F74501" w:rsidRPr="00F74501" w:rsidTr="00F74501">
        <w:trPr>
          <w:trHeight w:val="18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386 629,42</w:t>
            </w:r>
          </w:p>
        </w:tc>
      </w:tr>
      <w:tr w:rsidR="00F74501" w:rsidRPr="00F74501" w:rsidTr="00F74501">
        <w:trPr>
          <w:trHeight w:val="41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7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8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4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9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7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1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7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21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8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16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3 940 610,00</w:t>
            </w:r>
          </w:p>
        </w:tc>
      </w:tr>
      <w:tr w:rsidR="00F74501" w:rsidRPr="00F74501" w:rsidTr="00F74501">
        <w:trPr>
          <w:trHeight w:val="6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8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4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6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7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7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5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1 000 000,00</w:t>
            </w:r>
          </w:p>
        </w:tc>
      </w:tr>
      <w:tr w:rsidR="00F74501" w:rsidRPr="00F74501" w:rsidTr="00F74501">
        <w:trPr>
          <w:trHeight w:val="3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4 397 702,00</w:t>
            </w:r>
          </w:p>
        </w:tc>
      </w:tr>
      <w:tr w:rsidR="00F74501" w:rsidRPr="00F74501" w:rsidTr="00F74501">
        <w:trPr>
          <w:trHeight w:val="25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4 397 702,00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4 397 702,00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4 397 702,00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4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11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109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3 885 217,00</w:t>
            </w:r>
          </w:p>
        </w:tc>
      </w:tr>
      <w:tr w:rsidR="00F74501" w:rsidRPr="00F74501" w:rsidTr="00F74501">
        <w:trPr>
          <w:trHeight w:val="8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3 885 217,00</w:t>
            </w:r>
          </w:p>
        </w:tc>
      </w:tr>
      <w:tr w:rsidR="00F74501" w:rsidRPr="00F74501" w:rsidTr="00F74501">
        <w:trPr>
          <w:trHeight w:val="11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3 634 217,00</w:t>
            </w:r>
          </w:p>
        </w:tc>
      </w:tr>
      <w:tr w:rsidR="00F74501" w:rsidRPr="00F74501" w:rsidTr="00F74501">
        <w:trPr>
          <w:trHeight w:val="3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9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6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13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2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25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2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3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9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4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781 919 543,95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225 283 740,00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161 409 700,00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161 409 700,00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161 409 700,00</w:t>
            </w:r>
          </w:p>
        </w:tc>
      </w:tr>
      <w:tr w:rsidR="00F74501" w:rsidRPr="00F74501" w:rsidTr="00F74501">
        <w:trPr>
          <w:trHeight w:val="43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</w:tr>
      <w:tr w:rsidR="00F74501" w:rsidRPr="00F74501" w:rsidTr="00F74501">
        <w:trPr>
          <w:trHeight w:val="47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</w:tr>
      <w:tr w:rsidR="00F74501" w:rsidRPr="00F74501" w:rsidTr="00F74501">
        <w:trPr>
          <w:trHeight w:val="20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</w:tr>
      <w:tr w:rsidR="00F74501" w:rsidRPr="00F74501" w:rsidTr="00F74501">
        <w:trPr>
          <w:trHeight w:val="25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</w:tr>
      <w:tr w:rsidR="00F74501" w:rsidRPr="00F74501" w:rsidTr="00F74501">
        <w:trPr>
          <w:trHeight w:val="183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</w:tr>
      <w:tr w:rsidR="00F74501" w:rsidRPr="00F74501" w:rsidTr="00F74501">
        <w:trPr>
          <w:trHeight w:val="28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</w:tr>
      <w:tr w:rsidR="00F74501" w:rsidRPr="00F74501" w:rsidTr="00F74501">
        <w:trPr>
          <w:trHeight w:val="14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</w:tr>
      <w:tr w:rsidR="00F74501" w:rsidRPr="00F74501" w:rsidTr="00F74501">
        <w:trPr>
          <w:trHeight w:val="8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</w:tr>
      <w:tr w:rsidR="00F74501" w:rsidRPr="00F74501" w:rsidTr="00F74501">
        <w:trPr>
          <w:trHeight w:val="16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</w:tr>
      <w:tr w:rsidR="00F74501" w:rsidRPr="00F74501" w:rsidTr="00F74501">
        <w:trPr>
          <w:trHeight w:val="5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22 261 365,00</w:t>
            </w:r>
          </w:p>
        </w:tc>
      </w:tr>
      <w:tr w:rsidR="00F74501" w:rsidRPr="00F74501" w:rsidTr="00F74501">
        <w:trPr>
          <w:trHeight w:val="5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21 570 637,00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690 728,00</w:t>
            </w:r>
          </w:p>
        </w:tc>
      </w:tr>
      <w:tr w:rsidR="00F74501" w:rsidRPr="00F74501" w:rsidTr="00F74501">
        <w:trPr>
          <w:trHeight w:val="4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18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63 874 040,00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63 874 040,00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63 874 040,00</w:t>
            </w:r>
          </w:p>
        </w:tc>
      </w:tr>
      <w:tr w:rsidR="00F74501" w:rsidRPr="00F74501" w:rsidTr="00F74501">
        <w:trPr>
          <w:trHeight w:val="2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63 874 040,00</w:t>
            </w:r>
          </w:p>
        </w:tc>
      </w:tr>
      <w:tr w:rsidR="00F74501" w:rsidRPr="00F74501" w:rsidTr="00F74501">
        <w:trPr>
          <w:trHeight w:val="8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63 874 040,00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461 741 378,99</w:t>
            </w:r>
          </w:p>
        </w:tc>
      </w:tr>
      <w:tr w:rsidR="00F74501" w:rsidRPr="00F74501" w:rsidTr="00F74501">
        <w:trPr>
          <w:trHeight w:val="3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461 741 378,99</w:t>
            </w:r>
          </w:p>
        </w:tc>
      </w:tr>
      <w:tr w:rsidR="00F74501" w:rsidRPr="00F74501" w:rsidTr="00F74501">
        <w:trPr>
          <w:trHeight w:val="5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461 741 378,99</w:t>
            </w:r>
          </w:p>
        </w:tc>
      </w:tr>
      <w:tr w:rsidR="00F74501" w:rsidRPr="00F74501" w:rsidTr="00F74501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461 741 378,99</w:t>
            </w:r>
          </w:p>
        </w:tc>
      </w:tr>
      <w:tr w:rsidR="00F74501" w:rsidRPr="00F74501" w:rsidTr="00F74501">
        <w:trPr>
          <w:trHeight w:val="18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</w:tr>
      <w:tr w:rsidR="00F74501" w:rsidRPr="00F74501" w:rsidTr="00F74501">
        <w:trPr>
          <w:trHeight w:val="9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</w:tr>
      <w:tr w:rsidR="00F74501" w:rsidRPr="00F74501" w:rsidTr="00F74501">
        <w:trPr>
          <w:trHeight w:val="25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11 007 500,00</w:t>
            </w:r>
          </w:p>
        </w:tc>
      </w:tr>
      <w:tr w:rsidR="00F74501" w:rsidRPr="00F74501" w:rsidTr="00F74501">
        <w:trPr>
          <w:trHeight w:val="3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11 007 500,00</w:t>
            </w:r>
          </w:p>
        </w:tc>
      </w:tr>
      <w:tr w:rsidR="00F74501" w:rsidRPr="00F74501" w:rsidTr="00F74501">
        <w:trPr>
          <w:trHeight w:val="13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</w:tr>
      <w:tr w:rsidR="00F74501" w:rsidRPr="00F74501" w:rsidTr="00F74501">
        <w:trPr>
          <w:trHeight w:val="47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</w:tr>
      <w:tr w:rsidR="00F74501" w:rsidRPr="00F74501" w:rsidTr="00F74501">
        <w:trPr>
          <w:trHeight w:val="5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</w:tr>
      <w:tr w:rsidR="00F74501" w:rsidRPr="00F74501" w:rsidTr="00F74501">
        <w:trPr>
          <w:trHeight w:val="58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педагогических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</w:tr>
      <w:tr w:rsidR="00F74501" w:rsidRPr="00F74501" w:rsidTr="00F74501">
        <w:trPr>
          <w:trHeight w:val="8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</w:tr>
      <w:tr w:rsidR="00F74501" w:rsidRPr="00F74501" w:rsidTr="00F74501">
        <w:trPr>
          <w:trHeight w:val="9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</w:tr>
      <w:tr w:rsidR="00F74501" w:rsidRPr="00F74501" w:rsidTr="00F74501">
        <w:trPr>
          <w:trHeight w:val="12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</w:tr>
      <w:tr w:rsidR="00F74501" w:rsidRPr="00F74501" w:rsidTr="00F74501">
        <w:trPr>
          <w:trHeight w:val="1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</w:tr>
      <w:tr w:rsidR="00F74501" w:rsidRPr="00F74501" w:rsidTr="00F74501">
        <w:trPr>
          <w:trHeight w:val="8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</w:tr>
      <w:tr w:rsidR="00F74501" w:rsidRPr="00F74501" w:rsidTr="00F74501">
        <w:trPr>
          <w:trHeight w:val="3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42 190 773,36</w:t>
            </w:r>
          </w:p>
        </w:tc>
      </w:tr>
      <w:tr w:rsidR="00F74501" w:rsidRPr="00F74501" w:rsidTr="00F74501">
        <w:trPr>
          <w:trHeight w:val="4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40 260 984,36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1 929 789,00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115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</w:tr>
      <w:tr w:rsidR="00F74501" w:rsidRPr="00F74501" w:rsidTr="00F74501">
        <w:trPr>
          <w:trHeight w:val="4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15 359 760,00</w:t>
            </w:r>
          </w:p>
        </w:tc>
      </w:tr>
      <w:tr w:rsidR="00F74501" w:rsidRPr="00F74501" w:rsidTr="00F74501">
        <w:trPr>
          <w:trHeight w:val="5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15 359 760,00</w:t>
            </w:r>
          </w:p>
        </w:tc>
      </w:tr>
      <w:tr w:rsidR="00F74501" w:rsidRPr="00F74501" w:rsidTr="00F74501">
        <w:trPr>
          <w:trHeight w:val="3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02202L7500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96 173 052,63</w:t>
            </w:r>
          </w:p>
        </w:tc>
      </w:tr>
      <w:tr w:rsidR="00F74501" w:rsidRPr="00F74501" w:rsidTr="00F74501">
        <w:trPr>
          <w:trHeight w:val="4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02202L7500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96 173 052,63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70 537 847,30</w:t>
            </w:r>
          </w:p>
        </w:tc>
      </w:tr>
      <w:tr w:rsidR="00F74501" w:rsidRPr="00F74501" w:rsidTr="00F74501">
        <w:trPr>
          <w:trHeight w:val="3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10 493 961,30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10 493 961,30</w:t>
            </w:r>
          </w:p>
        </w:tc>
      </w:tr>
      <w:tr w:rsidR="00F74501" w:rsidRPr="00F74501" w:rsidTr="00F74501">
        <w:trPr>
          <w:trHeight w:val="115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10 493 961,30</w:t>
            </w:r>
          </w:p>
        </w:tc>
      </w:tr>
      <w:tr w:rsidR="00F74501" w:rsidRPr="00F74501" w:rsidTr="00F74501">
        <w:trPr>
          <w:trHeight w:val="4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10 447 667,30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9 388 435,30</w:t>
            </w:r>
          </w:p>
        </w:tc>
      </w:tr>
      <w:tr w:rsidR="00F74501" w:rsidRPr="00F74501" w:rsidTr="00F74501">
        <w:trPr>
          <w:trHeight w:val="12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894 833,00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164 399,00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правонарушений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0240199997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</w:tr>
      <w:tr w:rsidR="00F74501" w:rsidRPr="00F74501" w:rsidTr="00F74501">
        <w:trPr>
          <w:trHeight w:val="6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0240199997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30 943 886,00</w:t>
            </w:r>
          </w:p>
        </w:tc>
      </w:tr>
      <w:tr w:rsidR="00F74501" w:rsidRPr="00F74501" w:rsidTr="00F74501">
        <w:trPr>
          <w:trHeight w:val="2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8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7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10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</w:tr>
      <w:tr w:rsidR="00F74501" w:rsidRPr="00F74501" w:rsidTr="00F74501">
        <w:trPr>
          <w:trHeight w:val="121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</w:tr>
      <w:tr w:rsidR="00F74501" w:rsidRPr="00F74501" w:rsidTr="00F74501">
        <w:trPr>
          <w:trHeight w:val="8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0240160709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</w:tr>
      <w:tr w:rsidR="00F74501" w:rsidRPr="00F74501" w:rsidTr="00F74501">
        <w:trPr>
          <w:trHeight w:val="8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0240160709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</w:tr>
      <w:tr w:rsidR="00F74501" w:rsidRPr="00F74501" w:rsidTr="00F74501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</w:tr>
      <w:tr w:rsidR="00F74501" w:rsidRPr="00F74501" w:rsidTr="00F74501">
        <w:trPr>
          <w:trHeight w:val="17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</w:tr>
      <w:tr w:rsidR="00F74501" w:rsidRPr="00F74501" w:rsidTr="00F74501">
        <w:trPr>
          <w:trHeight w:val="10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</w:tr>
      <w:tr w:rsidR="00F74501" w:rsidRPr="00F74501" w:rsidTr="00F74501">
        <w:trPr>
          <w:trHeight w:val="12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</w:tr>
      <w:tr w:rsidR="00F74501" w:rsidRPr="00F74501" w:rsidTr="00F74501">
        <w:trPr>
          <w:trHeight w:val="5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</w:tr>
      <w:tr w:rsidR="00F74501" w:rsidRPr="00F74501" w:rsidTr="00F74501">
        <w:trPr>
          <w:trHeight w:val="8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29 100 000,00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29 100 000,00</w:t>
            </w:r>
          </w:p>
        </w:tc>
      </w:tr>
      <w:tr w:rsidR="00F74501" w:rsidRPr="00F74501" w:rsidTr="00F74501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29 100 000,00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29 100 000,00</w:t>
            </w:r>
          </w:p>
        </w:tc>
      </w:tr>
      <w:tr w:rsidR="00F74501" w:rsidRPr="00F74501" w:rsidTr="00F74501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29 100 000,00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596 280,00</w:t>
            </w:r>
          </w:p>
        </w:tc>
      </w:tr>
      <w:tr w:rsidR="00F74501" w:rsidRPr="00F74501" w:rsidTr="00F74501">
        <w:trPr>
          <w:trHeight w:val="8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10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2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Молодежная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9 406 000,00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9 111 000,00</w:t>
            </w:r>
          </w:p>
        </w:tc>
      </w:tr>
      <w:tr w:rsidR="00F74501" w:rsidRPr="00F74501" w:rsidTr="00F74501">
        <w:trPr>
          <w:trHeight w:val="6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9 111 000,00</w:t>
            </w:r>
          </w:p>
        </w:tc>
      </w:tr>
      <w:tr w:rsidR="00F74501" w:rsidRPr="00F74501" w:rsidTr="00F74501">
        <w:trPr>
          <w:trHeight w:val="9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7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5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9 101 000,00</w:t>
            </w:r>
          </w:p>
        </w:tc>
      </w:tr>
      <w:tr w:rsidR="00F74501" w:rsidRPr="00F74501" w:rsidTr="00F74501">
        <w:trPr>
          <w:trHeight w:val="8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9 101 000,00</w:t>
            </w:r>
          </w:p>
        </w:tc>
      </w:tr>
      <w:tr w:rsidR="00F74501" w:rsidRPr="00F74501" w:rsidTr="00F74501">
        <w:trPr>
          <w:trHeight w:val="9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9 101 000,00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4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1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</w:tr>
      <w:tr w:rsidR="00F74501" w:rsidRPr="00F74501" w:rsidTr="00F74501">
        <w:trPr>
          <w:trHeight w:val="7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6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5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8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</w:tr>
      <w:tr w:rsidR="00F74501" w:rsidRPr="00F74501" w:rsidTr="00F74501">
        <w:trPr>
          <w:trHeight w:val="3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</w:tr>
      <w:tr w:rsidR="00F74501" w:rsidRPr="00F74501" w:rsidTr="00F74501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3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15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18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10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13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4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44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7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10 830 154,00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1 483 756,61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6 107,00</w:t>
            </w:r>
          </w:p>
        </w:tc>
      </w:tr>
      <w:tr w:rsidR="00F74501" w:rsidRPr="00F74501" w:rsidTr="00F74501">
        <w:trPr>
          <w:trHeight w:val="1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37 474 598,98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30 003 201,98</w:t>
            </w:r>
          </w:p>
        </w:tc>
      </w:tr>
      <w:tr w:rsidR="00F74501" w:rsidRPr="00F74501" w:rsidTr="00F74501">
        <w:trPr>
          <w:trHeight w:val="1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30 003 201,98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18 697 411,37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15 070 045,00</w:t>
            </w:r>
          </w:p>
        </w:tc>
      </w:tr>
      <w:tr w:rsidR="00F74501" w:rsidRPr="00F74501" w:rsidTr="00F74501">
        <w:trPr>
          <w:trHeight w:val="9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4 176 568,00</w:t>
            </w:r>
          </w:p>
        </w:tc>
      </w:tr>
      <w:tr w:rsidR="00F74501" w:rsidRPr="00F74501" w:rsidTr="00F74501">
        <w:trPr>
          <w:trHeight w:val="18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3 365 168,00</w:t>
            </w:r>
          </w:p>
        </w:tc>
      </w:tr>
      <w:tr w:rsidR="00F74501" w:rsidRPr="00F74501" w:rsidTr="00F74501">
        <w:trPr>
          <w:trHeight w:val="7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811 400,00</w:t>
            </w:r>
          </w:p>
        </w:tc>
      </w:tr>
      <w:tr w:rsidR="00F74501" w:rsidRPr="00F74501" w:rsidTr="00F74501">
        <w:trPr>
          <w:trHeight w:val="31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2 893 477,00</w:t>
            </w:r>
          </w:p>
        </w:tc>
      </w:tr>
      <w:tr w:rsidR="00F74501" w:rsidRPr="00F74501" w:rsidTr="00F74501">
        <w:trPr>
          <w:trHeight w:val="18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2 524 895,00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360 900,00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7 682,00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11102L5190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8 000 000,00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11102L5190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</w:tr>
      <w:tr w:rsidR="00F74501" w:rsidRPr="00F74501" w:rsidTr="00F74501">
        <w:trPr>
          <w:trHeight w:val="4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</w:tr>
      <w:tr w:rsidR="00F74501" w:rsidRPr="00F74501" w:rsidTr="00F74501">
        <w:trPr>
          <w:trHeight w:val="14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3 344 056,00</w:t>
            </w:r>
          </w:p>
        </w:tc>
      </w:tr>
      <w:tr w:rsidR="00F74501" w:rsidRPr="00F74501" w:rsidTr="00F74501">
        <w:trPr>
          <w:trHeight w:val="31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274 499,37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8 811,00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11 305 790,61</w:t>
            </w:r>
          </w:p>
        </w:tc>
      </w:tr>
      <w:tr w:rsidR="00F74501" w:rsidRPr="00F74501" w:rsidTr="00F74501">
        <w:trPr>
          <w:trHeight w:val="4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10 188 790,61</w:t>
            </w:r>
          </w:p>
        </w:tc>
      </w:tr>
      <w:tr w:rsidR="00F74501" w:rsidRPr="00F74501" w:rsidTr="00F74501">
        <w:trPr>
          <w:trHeight w:val="2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7 930 884,30</w:t>
            </w:r>
          </w:p>
        </w:tc>
      </w:tr>
      <w:tr w:rsidR="00F74501" w:rsidRPr="00F74501" w:rsidTr="00F74501">
        <w:trPr>
          <w:trHeight w:val="14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5 179 616,00</w:t>
            </w:r>
          </w:p>
        </w:tc>
      </w:tr>
      <w:tr w:rsidR="00F74501" w:rsidRPr="00F74501" w:rsidTr="00F74501">
        <w:trPr>
          <w:trHeight w:val="1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2 596 662,30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154 606,00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2 257 906,31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2 113 774,00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144 132,31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1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3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1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инфраструктуры и системы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в сфере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6 962 626,00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304 200,00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4 571,00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20 574 410,00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3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4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</w:tr>
      <w:tr w:rsidR="00F74501" w:rsidRPr="00F74501" w:rsidTr="00F74501">
        <w:trPr>
          <w:trHeight w:val="7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Выплата единовременного пособия при всех формах устройства детей, лишенных родительского попечения,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 семью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4 039 310,00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10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1 041 082,52</w:t>
            </w:r>
          </w:p>
        </w:tc>
      </w:tr>
      <w:tr w:rsidR="00F74501" w:rsidRPr="00F74501" w:rsidTr="00F74501">
        <w:trPr>
          <w:trHeight w:val="2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93 127,48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1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21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2 825 100,00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101 015 041,00</w:t>
            </w:r>
          </w:p>
        </w:tc>
      </w:tr>
      <w:tr w:rsidR="00F74501" w:rsidRPr="00F74501" w:rsidTr="00F74501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110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14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1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8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8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88 526 381,37</w:t>
            </w:r>
          </w:p>
        </w:tc>
      </w:tr>
      <w:tr w:rsidR="00F74501" w:rsidRPr="00F74501" w:rsidTr="00F74501">
        <w:trPr>
          <w:trHeight w:val="3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44 188 080,00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44 188 080,00</w:t>
            </w:r>
          </w:p>
        </w:tc>
      </w:tr>
      <w:tr w:rsidR="00F74501" w:rsidRPr="00F74501" w:rsidTr="00F74501">
        <w:trPr>
          <w:trHeight w:val="2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44 188 080,00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44 188 080,00</w:t>
            </w:r>
          </w:p>
        </w:tc>
      </w:tr>
      <w:tr w:rsidR="00F74501" w:rsidRPr="00F74501" w:rsidTr="00F74501">
        <w:trPr>
          <w:trHeight w:val="7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44 188 080,00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44 338 301,37</w:t>
            </w:r>
          </w:p>
        </w:tc>
      </w:tr>
      <w:tr w:rsidR="00F74501" w:rsidRPr="00F74501" w:rsidTr="00F74501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44 338 301,37</w:t>
            </w:r>
          </w:p>
        </w:tc>
      </w:tr>
      <w:tr w:rsidR="00F74501" w:rsidRPr="00F74501" w:rsidTr="00F74501">
        <w:trPr>
          <w:trHeight w:val="12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44 338 301,37</w:t>
            </w:r>
          </w:p>
        </w:tc>
      </w:tr>
      <w:tr w:rsidR="00F74501" w:rsidRPr="00F74501" w:rsidTr="00F74501">
        <w:trPr>
          <w:trHeight w:val="8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44 338 301,37</w:t>
            </w:r>
          </w:p>
        </w:tc>
      </w:tr>
      <w:tr w:rsidR="00F74501" w:rsidRPr="00F74501" w:rsidTr="00F74501">
        <w:trPr>
          <w:trHeight w:val="18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39 975 861,37</w:t>
            </w:r>
          </w:p>
        </w:tc>
      </w:tr>
      <w:tr w:rsidR="00F74501" w:rsidRPr="00F74501" w:rsidTr="00F74501">
        <w:trPr>
          <w:trHeight w:val="7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3 928 928,00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433 512,00</w:t>
            </w:r>
          </w:p>
        </w:tc>
      </w:tr>
      <w:tr w:rsidR="00F74501" w:rsidRPr="00F74501" w:rsidTr="00F74501">
        <w:trPr>
          <w:trHeight w:val="3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2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5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8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5 315 198,89</w:t>
            </w:r>
          </w:p>
        </w:tc>
      </w:tr>
      <w:tr w:rsidR="00F74501" w:rsidRPr="00F74501" w:rsidTr="00F74501">
        <w:trPr>
          <w:trHeight w:val="7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322 669,74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35 609,00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22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5 836 077,59</w:t>
            </w:r>
          </w:p>
        </w:tc>
      </w:tr>
      <w:tr w:rsidR="00F74501" w:rsidRPr="00F74501" w:rsidTr="00F74501">
        <w:trPr>
          <w:trHeight w:val="136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4 422 719,00</w:t>
            </w:r>
          </w:p>
        </w:tc>
      </w:tr>
      <w:tr w:rsidR="00F74501" w:rsidRPr="00F74501" w:rsidTr="00F74501">
        <w:trPr>
          <w:trHeight w:val="42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1 412 358,59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1 000,00</w:t>
            </w:r>
          </w:p>
        </w:tc>
      </w:tr>
      <w:tr w:rsidR="00F74501" w:rsidRPr="00F74501" w:rsidTr="00F74501">
        <w:trPr>
          <w:trHeight w:val="7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5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8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4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  <w:tr w:rsidR="00F74501" w:rsidRPr="00F74501" w:rsidTr="00F74501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33 320 555,00</w:t>
            </w:r>
          </w:p>
        </w:tc>
      </w:tr>
    </w:tbl>
    <w:p w:rsidR="00961147" w:rsidRDefault="00961147" w:rsidP="00980FE5">
      <w:pPr>
        <w:pStyle w:val="ConsPlusNormal"/>
        <w:jc w:val="both"/>
      </w:pPr>
    </w:p>
    <w:p w:rsidR="00961147" w:rsidRDefault="00961147" w:rsidP="00980FE5">
      <w:pPr>
        <w:pStyle w:val="ConsPlusNormal"/>
        <w:jc w:val="both"/>
      </w:pPr>
    </w:p>
    <w:p w:rsidR="00961147" w:rsidRPr="00C23283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501A74"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501A74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501A74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8081"/>
      <w:bookmarkEnd w:id="7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961147" w:rsidRPr="00C23283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501A74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501A74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961147" w:rsidP="00980FE5">
      <w:pPr>
        <w:pStyle w:val="ConsPlusNormal"/>
        <w:jc w:val="both"/>
      </w:pPr>
    </w:p>
    <w:p w:rsidR="00961147" w:rsidRDefault="00961147" w:rsidP="00980FE5">
      <w:pPr>
        <w:pStyle w:val="ConsPlusNormal"/>
        <w:jc w:val="both"/>
      </w:pPr>
    </w:p>
    <w:p w:rsidR="00961147" w:rsidRDefault="00F74501" w:rsidP="00980FE5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</w:t>
      </w:r>
      <w:r w:rsidRPr="00F74501">
        <w:t>рублей</w:t>
      </w: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836"/>
        <w:gridCol w:w="708"/>
        <w:gridCol w:w="851"/>
        <w:gridCol w:w="1417"/>
        <w:gridCol w:w="1134"/>
        <w:gridCol w:w="1985"/>
        <w:gridCol w:w="1984"/>
      </w:tblGrid>
      <w:tr w:rsidR="00F74501" w:rsidRPr="00F74501" w:rsidTr="00F74501">
        <w:trPr>
          <w:trHeight w:val="31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</w:t>
            </w:r>
          </w:p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2026</w:t>
            </w:r>
          </w:p>
        </w:tc>
      </w:tr>
      <w:tr w:rsidR="00F74501" w:rsidRPr="00F74501" w:rsidTr="00F74501">
        <w:trPr>
          <w:trHeight w:val="35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F74501" w:rsidRPr="00F74501" w:rsidTr="00DD77D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501" w:rsidRPr="00F74501" w:rsidRDefault="00DD77DE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1 004 583 910,94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4501" w:rsidRPr="00F74501" w:rsidRDefault="00DD77DE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846 736 972,62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6 918 032,50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14 221 914,00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56 115 757,69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56 115 757,69</w:t>
            </w:r>
          </w:p>
        </w:tc>
      </w:tr>
      <w:tr w:rsidR="00F74501" w:rsidRPr="00F74501" w:rsidTr="00F74501">
        <w:trPr>
          <w:trHeight w:val="195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3 791 158,86</w:t>
            </w:r>
          </w:p>
        </w:tc>
      </w:tr>
      <w:tr w:rsidR="00F74501" w:rsidRPr="00F74501" w:rsidTr="00F74501">
        <w:trPr>
          <w:trHeight w:val="47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2 055 672,00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1 920 672,00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1 920 672,00</w:t>
            </w:r>
          </w:p>
        </w:tc>
      </w:tr>
      <w:tr w:rsidR="00F74501" w:rsidRPr="00F74501" w:rsidTr="00F74501">
        <w:trPr>
          <w:trHeight w:val="5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135 000,00</w:t>
            </w:r>
          </w:p>
        </w:tc>
      </w:tr>
      <w:tr w:rsidR="00F74501" w:rsidRPr="00F74501" w:rsidTr="00F74501">
        <w:trPr>
          <w:trHeight w:val="9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146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1 735 486,86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1 514 963,00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1 514 963,00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218 523,86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218 523,86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31 317 621,16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31 317 621,16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31 317 621,16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31 317 621,16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7 073 588,00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5 843 588,00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5 843 588,00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24 244 033,16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20 593 973,00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20 593 973,00</w:t>
            </w:r>
          </w:p>
        </w:tc>
      </w:tr>
      <w:tr w:rsidR="00F74501" w:rsidRPr="00F74501" w:rsidTr="00F74501">
        <w:trPr>
          <w:trHeight w:val="5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3 454 660,16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3 454 660,16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195 400,00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</w:tr>
      <w:tr w:rsidR="00F74501" w:rsidRPr="00F74501" w:rsidTr="00F74501">
        <w:trPr>
          <w:trHeight w:val="12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2 041,67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10 744 547,00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10 744 547,00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213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1 076 371,00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1 071 331,00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1 071 331,00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81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полномочий органа внутреннего муниципального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финконтроля поселения по осуществлению внутреннего муниципального финконтроля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9 497 821,00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8 737 041,00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8 737 041,00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757 780,00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757 780,00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9 760 389,00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9 760 389,00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6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155 400,00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4 954 379,00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4 954 379,00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4 954 379,00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4 954 379,00</w:t>
            </w:r>
          </w:p>
        </w:tc>
      </w:tr>
      <w:tr w:rsidR="00F74501" w:rsidRPr="00F74501" w:rsidTr="00F74501">
        <w:trPr>
          <w:trHeight w:val="369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1 992 800,00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1 525 270,58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1 525 270,58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467 529,42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467 529,42</w:t>
            </w:r>
          </w:p>
        </w:tc>
      </w:tr>
      <w:tr w:rsidR="00F74501" w:rsidRPr="00F74501" w:rsidTr="00F74501">
        <w:trPr>
          <w:trHeight w:val="81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79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2 958 579,00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52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4 187 610,00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3 940 610,00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3 940 610,00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69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</w:tr>
      <w:tr w:rsidR="00F74501" w:rsidRPr="00F74501" w:rsidTr="00F74501">
        <w:trPr>
          <w:trHeight w:val="7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"Защита населения и территорий от чрезвычайных ситуаций, обеспечение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пожарной безопасности и безопасности людей на водных объектах"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4 197 702,00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512 485,00</w:t>
            </w:r>
          </w:p>
        </w:tc>
      </w:tr>
      <w:tr w:rsidR="00F74501" w:rsidRPr="00F74501" w:rsidTr="00F74501">
        <w:trPr>
          <w:trHeight w:val="8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3 685 217,00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3 685 217,00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3 685 217,00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3 685 217,00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3 634 217,00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3 634 217,00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1 243 107,00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738 120,00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504 987,00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3 104 738,00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621 023 571,18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621 023 571,18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160 724 910,17</w:t>
            </w:r>
          </w:p>
        </w:tc>
      </w:tr>
      <w:tr w:rsidR="00F74501" w:rsidRPr="00F74501" w:rsidTr="00F74501">
        <w:trPr>
          <w:trHeight w:val="41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7 499 520,00</w:t>
            </w:r>
          </w:p>
        </w:tc>
      </w:tr>
      <w:tr w:rsidR="00F74501" w:rsidRPr="00F74501" w:rsidTr="00F74501">
        <w:trPr>
          <w:trHeight w:val="424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641 800,00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885 261,00</w:t>
            </w:r>
          </w:p>
        </w:tc>
      </w:tr>
      <w:tr w:rsidR="00F74501" w:rsidRPr="00F74501" w:rsidTr="00F74501">
        <w:trPr>
          <w:trHeight w:val="17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33 559 858,00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</w:tr>
      <w:tr w:rsidR="00F74501" w:rsidRPr="00F74501" w:rsidTr="00F74501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60 199 730,00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9 326 164,00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26 805 687,00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21 576 575,17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21 576 575,17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20 885 847,17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20 885 847,17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690 728,00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690 728,00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27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346 596 046,05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15 467 760,00</w:t>
            </w:r>
          </w:p>
        </w:tc>
      </w:tr>
      <w:tr w:rsidR="00F74501" w:rsidRPr="00F74501" w:rsidTr="00F74501">
        <w:trPr>
          <w:trHeight w:val="353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3 735 000,00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3 735 000,00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49 846 414,00</w:t>
            </w:r>
          </w:p>
        </w:tc>
      </w:tr>
      <w:tr w:rsidR="00F74501" w:rsidRPr="00F74501" w:rsidTr="00F74501">
        <w:trPr>
          <w:trHeight w:val="26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17 017 908,00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137 569 676,00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12 789 152,00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41 763 550,00</w:t>
            </w:r>
          </w:p>
        </w:tc>
      </w:tr>
      <w:tr w:rsidR="00F74501" w:rsidRPr="00F74501" w:rsidTr="00F74501">
        <w:trPr>
          <w:trHeight w:val="353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4 375 300,00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32 434 253,05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32 434 253,05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30 504 464,05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30 504 464,05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1 929 789,00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1 929 789,00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40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0220299997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1 042 233,00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17 108 300,00</w:t>
            </w:r>
          </w:p>
        </w:tc>
      </w:tr>
      <w:tr w:rsidR="00F74501" w:rsidRPr="00F74501" w:rsidTr="00F74501">
        <w:trPr>
          <w:trHeight w:val="5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13 416 500,00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13 416 500,00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13 416 500,00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13 416 500,00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98 447 037,30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98 447 037,30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</w:tr>
      <w:tr w:rsidR="00F74501" w:rsidRPr="00F74501" w:rsidTr="00F74501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10 543 961,30</w:t>
            </w:r>
          </w:p>
        </w:tc>
      </w:tr>
      <w:tr w:rsidR="00F74501" w:rsidRPr="00F74501" w:rsidTr="00F74501">
        <w:trPr>
          <w:trHeight w:val="11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10 497 667,30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10 497 667,30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9 388 435,30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9 388 435,30</w:t>
            </w:r>
          </w:p>
        </w:tc>
      </w:tr>
      <w:tr w:rsidR="00F74501" w:rsidRPr="00F74501" w:rsidTr="00F74501">
        <w:trPr>
          <w:trHeight w:val="25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944 833,00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944 833,00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164 399,00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164 399,00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0240199997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0240199997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46 294,00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30 943 886,00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30 943 886,00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30 000,00</w:t>
            </w:r>
          </w:p>
        </w:tc>
      </w:tr>
      <w:tr w:rsidR="00F74501" w:rsidRPr="00F74501" w:rsidTr="00F74501">
        <w:trPr>
          <w:trHeight w:val="6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</w:tr>
      <w:tr w:rsidR="00F74501" w:rsidRPr="00F74501" w:rsidTr="00F74501">
        <w:trPr>
          <w:trHeight w:val="142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30 913 886,00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0240160709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0240160709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1 174 030,00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16 017 500,00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12 503 656,00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"Сохранение и развитие исполнительских искусств"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596 280,00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9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28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13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305 000,00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54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</w:t>
            </w: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48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84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</w:tr>
      <w:tr w:rsidR="00F74501" w:rsidRPr="00F74501" w:rsidTr="00F74501">
        <w:trPr>
          <w:trHeight w:val="8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275 000,00</w:t>
            </w:r>
          </w:p>
        </w:tc>
      </w:tr>
      <w:tr w:rsidR="00F74501" w:rsidRPr="00F74501" w:rsidTr="00F74501">
        <w:trPr>
          <w:trHeight w:val="16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</w:tr>
      <w:tr w:rsidR="00F74501" w:rsidRPr="00F74501" w:rsidTr="00F74501">
        <w:trPr>
          <w:trHeight w:val="26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160 000,00</w:t>
            </w:r>
          </w:p>
        </w:tc>
      </w:tr>
      <w:tr w:rsidR="00F74501" w:rsidRPr="00F74501" w:rsidTr="00F74501">
        <w:trPr>
          <w:trHeight w:val="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14 354 297,66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1 879 480,05</w:t>
            </w:r>
          </w:p>
        </w:tc>
      </w:tr>
      <w:tr w:rsidR="00F74501" w:rsidRPr="00F74501" w:rsidTr="00F74501">
        <w:trPr>
          <w:trHeight w:val="91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24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19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97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12 320 017,61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10 830 154,00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10 830 154,00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1 483 756,61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1 483 756,61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6 107,00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29 474 598,98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29 474 598,98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22 003 201,98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22 003 201,98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22 003 201,98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22 003 201,98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10 697 411,37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10 697 411,37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7 070 045,00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7 070 045,00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3 365 168,00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3 365 168,00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811 400,00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811 400,00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2 893 477,00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2 893 477,00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2 524 895,00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2 524 895,00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360 900,00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7 682,00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3 627 366,37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3 344 056,00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3 344 056,00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274 499,37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274 499,37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8 811,00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11 305 790,61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11 305 790,61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10 188 790,61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10 188 790,61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7 930 884,30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2 596 662,30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2 596 662,30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154 606,00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154 606,00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2 257 906,31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2 257 906,31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2 113 774,00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2 113 774,00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144 132,31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144 132,31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1 117 000,00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7 271 397,00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6 962 626,00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6 962 626,00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304 200,00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4 571,00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20 574 410,00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20 574 410,00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5 080 000,00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11 455 100,00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9 417 600,00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2 027 500,00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4 039 310,00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4 039 310,00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Содержание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1 041 082,52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1 041 082,52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93 127,48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93 127,48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2 905 100,00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2 825 100,00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2 825 100,00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80 000,00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ФИЗИЧЕСКАЯ КУЛЬТУРА 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222 126 961,00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6 815 182,00</w:t>
            </w:r>
          </w:p>
        </w:tc>
      </w:tr>
      <w:tr w:rsidR="00F74501" w:rsidRPr="00F74501" w:rsidTr="00F74501">
        <w:trPr>
          <w:trHeight w:val="11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3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557 085,00</w:t>
            </w:r>
          </w:p>
        </w:tc>
      </w:tr>
      <w:tr w:rsidR="00F74501" w:rsidRPr="00F74501" w:rsidTr="00F74501">
        <w:trPr>
          <w:trHeight w:val="12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8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6 258 097,00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209 638 301,37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209 638 301,37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05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0,00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</w:tr>
      <w:tr w:rsidR="00F74501" w:rsidRPr="00F74501" w:rsidTr="00F74501">
        <w:trPr>
          <w:trHeight w:val="31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</w:tr>
      <w:tr w:rsidR="00F74501" w:rsidRPr="00F74501" w:rsidTr="00F74501">
        <w:trPr>
          <w:trHeight w:val="55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44 438 301,37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39 975 861,37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39 975 861,37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4 028 928,00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4 028 928,00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433 512,00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433 512,00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22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5 673 477,63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5 315 198,89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5 315 198,89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322 669,74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322 669,74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35 609,00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35 609,00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4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5 936 077,59</w:t>
            </w:r>
          </w:p>
        </w:tc>
      </w:tr>
      <w:tr w:rsidR="00F74501" w:rsidRPr="00F74501" w:rsidTr="00F74501">
        <w:trPr>
          <w:trHeight w:val="3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4 422 719,00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4 422 719,00</w:t>
            </w:r>
          </w:p>
        </w:tc>
      </w:tr>
      <w:tr w:rsidR="00F74501" w:rsidRPr="00F74501" w:rsidTr="00F74501">
        <w:trPr>
          <w:trHeight w:val="7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1 512 358,59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1 512 358,59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1 000,00</w:t>
            </w:r>
          </w:p>
        </w:tc>
      </w:tr>
      <w:tr w:rsidR="00F74501" w:rsidRPr="00F74501" w:rsidTr="00F74501">
        <w:trPr>
          <w:trHeight w:val="2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25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  <w:tr w:rsidR="00F74501" w:rsidRPr="00F74501" w:rsidTr="00F74501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501" w:rsidRPr="00F74501" w:rsidRDefault="00F74501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74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31 625 455,00</w:t>
            </w:r>
          </w:p>
        </w:tc>
      </w:tr>
    </w:tbl>
    <w:p w:rsidR="00961147" w:rsidRDefault="00961147" w:rsidP="00980FE5">
      <w:pPr>
        <w:pStyle w:val="ConsPlusNormal"/>
        <w:jc w:val="both"/>
      </w:pPr>
    </w:p>
    <w:p w:rsidR="00961147" w:rsidRPr="007B7C14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7B7C14" w:rsidRPr="007B7C14">
        <w:rPr>
          <w:rFonts w:ascii="Times New Roman" w:hAnsi="Times New Roman" w:cs="Times New Roman"/>
          <w:sz w:val="24"/>
          <w:szCs w:val="24"/>
        </w:rPr>
        <w:t>4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7B7C14" w:rsidRPr="007B7C14">
        <w:rPr>
          <w:rFonts w:ascii="Times New Roman" w:hAnsi="Times New Roman" w:cs="Times New Roman"/>
          <w:sz w:val="24"/>
          <w:szCs w:val="24"/>
        </w:rPr>
        <w:t>5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7B7C14" w:rsidRPr="007B7C14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7B7C14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7B7C14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10486"/>
      <w:bookmarkEnd w:id="8"/>
      <w:r w:rsidRPr="007B7C1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7B7C14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7B7C14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7B7C14">
        <w:rPr>
          <w:rFonts w:ascii="Times New Roman" w:hAnsi="Times New Roman" w:cs="Times New Roman"/>
          <w:sz w:val="24"/>
          <w:szCs w:val="24"/>
        </w:rPr>
        <w:t>4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61147" w:rsidRPr="007B7C14" w:rsidRDefault="00961147" w:rsidP="00980FE5">
      <w:pPr>
        <w:pStyle w:val="ConsPlusNormal"/>
        <w:jc w:val="both"/>
      </w:pPr>
    </w:p>
    <w:p w:rsidR="00961147" w:rsidRPr="007B7C14" w:rsidRDefault="00C47063" w:rsidP="00980FE5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126"/>
      </w:tblGrid>
      <w:tr w:rsidR="00183928" w:rsidRPr="007B7C14" w:rsidTr="00C47063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Ассигнования 202</w:t>
            </w:r>
            <w:r w:rsid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7B7C14" w:rsidRPr="007B7C14" w:rsidTr="00C47063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31 219 055,00</w:t>
            </w:r>
          </w:p>
        </w:tc>
      </w:tr>
      <w:tr w:rsidR="007B7C14" w:rsidRPr="007B7C14" w:rsidTr="00C47063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3 977 891,00</w:t>
            </w:r>
          </w:p>
        </w:tc>
      </w:tr>
      <w:tr w:rsidR="007B7C14" w:rsidRPr="007B7C14" w:rsidTr="00C47063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5 826 379,00</w:t>
            </w:r>
          </w:p>
        </w:tc>
      </w:tr>
      <w:tr w:rsidR="007B7C14" w:rsidRPr="007B7C14" w:rsidTr="00C47063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3 949 679,00</w:t>
            </w:r>
          </w:p>
        </w:tc>
      </w:tr>
      <w:tr w:rsidR="007B7C14" w:rsidRPr="007B7C14" w:rsidTr="00C47063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11 873 320,00</w:t>
            </w:r>
          </w:p>
        </w:tc>
      </w:tr>
      <w:tr w:rsidR="007B7C14" w:rsidRPr="007B7C14" w:rsidTr="00C47063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9" w:name="RANGE!A19:F20"/>
            <w:bookmarkStart w:id="10" w:name="RANGE!A19"/>
            <w:bookmarkEnd w:id="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  <w:bookmarkEnd w:id="10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1" w:name="RANGE!F1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  <w:bookmarkEnd w:id="11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7B7C14" w:rsidRPr="00183928" w:rsidTr="00C47063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C14" w:rsidRPr="007B7C14" w:rsidRDefault="007B7C14" w:rsidP="00980FE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14">
              <w:rPr>
                <w:rFonts w:ascii="Times New Roman" w:hAnsi="Times New Roman" w:cs="Times New Roman"/>
                <w:sz w:val="24"/>
                <w:szCs w:val="24"/>
              </w:rPr>
              <w:t>5 135 786,00</w:t>
            </w:r>
          </w:p>
        </w:tc>
      </w:tr>
    </w:tbl>
    <w:p w:rsidR="00E22360" w:rsidRDefault="00E22360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183928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lastRenderedPageBreak/>
        <w:t>на 202</w:t>
      </w:r>
      <w:r w:rsidR="007B7C14">
        <w:rPr>
          <w:rFonts w:ascii="Times New Roman" w:hAnsi="Times New Roman" w:cs="Times New Roman"/>
          <w:sz w:val="24"/>
          <w:szCs w:val="24"/>
        </w:rPr>
        <w:t>4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183928" w:rsidRDefault="00C30B02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7B7C14">
        <w:rPr>
          <w:rFonts w:ascii="Times New Roman" w:hAnsi="Times New Roman" w:cs="Times New Roman"/>
          <w:sz w:val="24"/>
          <w:szCs w:val="24"/>
        </w:rPr>
        <w:t>5</w:t>
      </w:r>
      <w:r w:rsidRPr="00183928">
        <w:rPr>
          <w:rFonts w:ascii="Times New Roman" w:hAnsi="Times New Roman" w:cs="Times New Roman"/>
          <w:sz w:val="24"/>
          <w:szCs w:val="24"/>
        </w:rPr>
        <w:t xml:space="preserve"> </w:t>
      </w:r>
      <w:r w:rsidR="00961147" w:rsidRPr="00183928">
        <w:rPr>
          <w:rFonts w:ascii="Times New Roman" w:hAnsi="Times New Roman" w:cs="Times New Roman"/>
          <w:sz w:val="24"/>
          <w:szCs w:val="24"/>
        </w:rPr>
        <w:t>и 202</w:t>
      </w:r>
      <w:r w:rsidR="007B7C14">
        <w:rPr>
          <w:rFonts w:ascii="Times New Roman" w:hAnsi="Times New Roman" w:cs="Times New Roman"/>
          <w:sz w:val="24"/>
          <w:szCs w:val="24"/>
        </w:rPr>
        <w:t>6</w:t>
      </w:r>
      <w:r w:rsidR="00961147" w:rsidRPr="0018392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183928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10552"/>
      <w:bookmarkEnd w:id="12"/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183928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183928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961147" w:rsidRPr="00183928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7B7C14">
        <w:rPr>
          <w:rFonts w:ascii="Times New Roman" w:hAnsi="Times New Roman" w:cs="Times New Roman"/>
          <w:sz w:val="24"/>
          <w:szCs w:val="24"/>
        </w:rPr>
        <w:t>5</w:t>
      </w:r>
      <w:r w:rsidR="00C30B02"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 w:rsidR="007B7C14"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C66738" w:rsidP="00980FE5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</w:t>
      </w:r>
      <w:r w:rsidR="00E22360">
        <w:t xml:space="preserve">         </w:t>
      </w:r>
      <w:r>
        <w:t xml:space="preserve">   рубли</w:t>
      </w:r>
    </w:p>
    <w:tbl>
      <w:tblPr>
        <w:tblW w:w="10815" w:type="dxa"/>
        <w:tblInd w:w="-743" w:type="dxa"/>
        <w:tblLook w:val="04A0" w:firstRow="1" w:lastRow="0" w:firstColumn="1" w:lastColumn="0" w:noHBand="0" w:noVBand="1"/>
      </w:tblPr>
      <w:tblGrid>
        <w:gridCol w:w="2453"/>
        <w:gridCol w:w="871"/>
        <w:gridCol w:w="917"/>
        <w:gridCol w:w="1434"/>
        <w:gridCol w:w="846"/>
        <w:gridCol w:w="1079"/>
        <w:gridCol w:w="1615"/>
        <w:gridCol w:w="1600"/>
      </w:tblGrid>
      <w:tr w:rsidR="00F66A7F" w:rsidRPr="00183928" w:rsidTr="00F66A7F">
        <w:trPr>
          <w:trHeight w:val="31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202</w:t>
            </w:r>
            <w:r w:rsid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A7F" w:rsidRPr="004368D4" w:rsidRDefault="00F66A7F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202</w:t>
            </w:r>
            <w:r w:rsidR="007B7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C66738" w:rsidRPr="00183928" w:rsidTr="00C66738">
        <w:trPr>
          <w:trHeight w:val="389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4368D4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436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29 579 055,00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29 579 055,00</w:t>
            </w:r>
          </w:p>
        </w:tc>
      </w:tr>
      <w:tr w:rsidR="00C66738" w:rsidRPr="00183928" w:rsidTr="008A35E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3 977 891,00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3 977 891,00</w:t>
            </w:r>
          </w:p>
        </w:tc>
      </w:tr>
      <w:tr w:rsidR="00C66738" w:rsidRPr="00183928" w:rsidTr="008A35EA">
        <w:trPr>
          <w:trHeight w:val="126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5 826 379,00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5 826 379,00</w:t>
            </w:r>
          </w:p>
        </w:tc>
      </w:tr>
      <w:tr w:rsidR="00C66738" w:rsidRPr="00183928" w:rsidTr="008A35E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3 949 679,00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3 949 679,00</w:t>
            </w:r>
          </w:p>
        </w:tc>
      </w:tr>
      <w:tr w:rsidR="00C66738" w:rsidRPr="00183928" w:rsidTr="008A35EA">
        <w:trPr>
          <w:trHeight w:val="94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11 873 320,00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11 873 320,00</w:t>
            </w:r>
          </w:p>
        </w:tc>
      </w:tr>
      <w:tr w:rsidR="00C66738" w:rsidRPr="00183928" w:rsidTr="008A35E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456 000,00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C66738" w:rsidRPr="00183928" w:rsidTr="008A35EA">
        <w:trPr>
          <w:trHeight w:val="63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18392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83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3 495 786,00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38" w:rsidRPr="00C66738" w:rsidRDefault="00C66738" w:rsidP="00980FE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38">
              <w:rPr>
                <w:rFonts w:ascii="Times New Roman" w:hAnsi="Times New Roman" w:cs="Times New Roman"/>
                <w:sz w:val="24"/>
                <w:szCs w:val="24"/>
              </w:rPr>
              <w:t>3 495 786,00</w:t>
            </w:r>
          </w:p>
        </w:tc>
      </w:tr>
    </w:tbl>
    <w:p w:rsidR="00961147" w:rsidRPr="00A731B9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7063" w:rsidRDefault="00C47063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9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к Решению сессии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Совета местного самоуправления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5B6BDC" w:rsidRPr="003C03F1" w:rsidRDefault="005B6BDC" w:rsidP="00980FE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>на 202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4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5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и 202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6</w:t>
      </w: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5B6BDC" w:rsidRPr="003C03F1" w:rsidRDefault="005B6BDC" w:rsidP="00980FE5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5B6BDC" w:rsidRPr="00F414FF" w:rsidRDefault="005B6BDC" w:rsidP="00980FE5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14FF">
        <w:rPr>
          <w:rFonts w:ascii="Times New Roman" w:hAnsi="Times New Roman" w:cs="Times New Roman"/>
          <w:bCs/>
          <w:sz w:val="24"/>
          <w:szCs w:val="24"/>
        </w:rPr>
        <w:t>РАСПРЕДЕЛЕНИЕ</w:t>
      </w:r>
    </w:p>
    <w:p w:rsidR="005B6BDC" w:rsidRPr="00F414FF" w:rsidRDefault="005B6BDC" w:rsidP="00980FE5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14FF">
        <w:rPr>
          <w:rFonts w:ascii="Times New Roman" w:hAnsi="Times New Roman" w:cs="Times New Roman"/>
          <w:bCs/>
          <w:sz w:val="24"/>
          <w:szCs w:val="24"/>
        </w:rPr>
        <w:t>МЕЖБЮДЖЕТНЫХ ТРАНСФЕРТОВ БЮДЖЕТАМ ПОСЕЛЕНИЙ</w:t>
      </w:r>
    </w:p>
    <w:p w:rsidR="005B6BDC" w:rsidRPr="00F414FF" w:rsidRDefault="005B6BDC" w:rsidP="00980FE5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14FF">
        <w:rPr>
          <w:rFonts w:ascii="Times New Roman" w:hAnsi="Times New Roman" w:cs="Times New Roman"/>
          <w:bCs/>
          <w:sz w:val="24"/>
          <w:szCs w:val="24"/>
        </w:rPr>
        <w:t>ЭЛЬБРУССКОГО МУНИЦИПАЛЬНОГО РАЙОНА</w:t>
      </w:r>
    </w:p>
    <w:p w:rsidR="005B6BDC" w:rsidRPr="00F414FF" w:rsidRDefault="005B6BDC" w:rsidP="00980FE5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14FF">
        <w:rPr>
          <w:rFonts w:ascii="Times New Roman" w:hAnsi="Times New Roman" w:cs="Times New Roman"/>
          <w:bCs/>
          <w:sz w:val="24"/>
          <w:szCs w:val="24"/>
        </w:rPr>
        <w:t>КАБАРДИНО-БАЛКАРСКОЙ РЕСПУБЛИКИ НА ОСУЩЕСТВЛЕНИЕ 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</w:p>
    <w:p w:rsidR="005B6BDC" w:rsidRPr="00F414FF" w:rsidRDefault="005B6BDC" w:rsidP="00980FE5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14FF">
        <w:rPr>
          <w:rFonts w:ascii="Times New Roman" w:hAnsi="Times New Roman" w:cs="Times New Roman"/>
          <w:bCs/>
          <w:sz w:val="24"/>
          <w:szCs w:val="24"/>
        </w:rPr>
        <w:t>НА 2023- 2024 ГОД</w:t>
      </w:r>
    </w:p>
    <w:p w:rsidR="005B6BDC" w:rsidRDefault="005B6BDC" w:rsidP="00980FE5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03F1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рубли</w:t>
      </w:r>
    </w:p>
    <w:p w:rsidR="005B6BDC" w:rsidRDefault="005B6BDC" w:rsidP="00980FE5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2309"/>
        <w:gridCol w:w="830"/>
        <w:gridCol w:w="860"/>
        <w:gridCol w:w="1416"/>
        <w:gridCol w:w="1532"/>
        <w:gridCol w:w="1417"/>
        <w:gridCol w:w="1985"/>
      </w:tblGrid>
      <w:tr w:rsidR="005B6BDC" w:rsidRPr="005B6BDC" w:rsidTr="005B6BDC">
        <w:trPr>
          <w:trHeight w:val="315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6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2024</w:t>
            </w:r>
          </w:p>
        </w:tc>
      </w:tr>
      <w:tr w:rsidR="005B6BDC" w:rsidRPr="005B6BDC" w:rsidTr="005B6BDC">
        <w:trPr>
          <w:trHeight w:val="315"/>
        </w:trPr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6BDC" w:rsidRPr="005B6BDC" w:rsidTr="005B6BDC">
        <w:trPr>
          <w:trHeight w:val="315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</w:tr>
      <w:tr w:rsidR="005B6BDC" w:rsidRPr="005B6BDC" w:rsidTr="005B6BDC">
        <w:trPr>
          <w:trHeight w:val="1004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"Местная администрация с.п.Эльбрус"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DC" w:rsidRPr="005B6BDC" w:rsidRDefault="005B6BDC" w:rsidP="00980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B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</w:tbl>
    <w:p w:rsidR="005B6BDC" w:rsidRDefault="005B6BDC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DC" w:rsidRDefault="005B6BDC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DC" w:rsidRDefault="005B6BDC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980F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F74501">
        <w:rPr>
          <w:rFonts w:ascii="Times New Roman" w:hAnsi="Times New Roman" w:cs="Times New Roman"/>
          <w:sz w:val="24"/>
          <w:szCs w:val="24"/>
        </w:rPr>
        <w:t>10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A731B9" w:rsidRDefault="00961147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</w:t>
      </w:r>
      <w:r w:rsidR="00C66738">
        <w:rPr>
          <w:rFonts w:ascii="Times New Roman" w:hAnsi="Times New Roman" w:cs="Times New Roman"/>
          <w:sz w:val="24"/>
          <w:szCs w:val="24"/>
        </w:rPr>
        <w:t>4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A731B9" w:rsidRDefault="00C30B02" w:rsidP="00980F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</w:t>
      </w:r>
      <w:r w:rsidR="00C66738">
        <w:rPr>
          <w:rFonts w:ascii="Times New Roman" w:hAnsi="Times New Roman" w:cs="Times New Roman"/>
          <w:sz w:val="24"/>
          <w:szCs w:val="24"/>
        </w:rPr>
        <w:t>5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и 202</w:t>
      </w:r>
      <w:r w:rsidR="00C66738">
        <w:rPr>
          <w:rFonts w:ascii="Times New Roman" w:hAnsi="Times New Roman" w:cs="Times New Roman"/>
          <w:sz w:val="24"/>
          <w:szCs w:val="24"/>
        </w:rPr>
        <w:t>6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A731B9" w:rsidRDefault="00961147" w:rsidP="00980F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10627"/>
      <w:bookmarkEnd w:id="13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A731B9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961147" w:rsidRPr="00A731B9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961147" w:rsidRPr="00A731B9" w:rsidRDefault="00961147" w:rsidP="00980F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СЕЛЬСКИХ ПОСЕЛЕНИЙ НА 202</w:t>
      </w:r>
      <w:r w:rsidR="00C66738">
        <w:rPr>
          <w:rFonts w:ascii="Times New Roman" w:hAnsi="Times New Roman" w:cs="Times New Roman"/>
          <w:sz w:val="24"/>
          <w:szCs w:val="24"/>
        </w:rPr>
        <w:t>4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C66738">
        <w:rPr>
          <w:rFonts w:ascii="Times New Roman" w:hAnsi="Times New Roman" w:cs="Times New Roman"/>
          <w:sz w:val="24"/>
          <w:szCs w:val="24"/>
        </w:rPr>
        <w:t>5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И 202</w:t>
      </w:r>
      <w:r w:rsidR="00C66738">
        <w:rPr>
          <w:rFonts w:ascii="Times New Roman" w:hAnsi="Times New Roman" w:cs="Times New Roman"/>
          <w:sz w:val="24"/>
          <w:szCs w:val="24"/>
        </w:rPr>
        <w:t>6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386ECF" w:rsidP="00980FE5">
      <w:pPr>
        <w:spacing w:after="0"/>
        <w:jc w:val="right"/>
        <w:rPr>
          <w:lang w:val="ru-RU"/>
        </w:rPr>
      </w:pPr>
      <w:r>
        <w:rPr>
          <w:lang w:val="ru-RU"/>
        </w:rPr>
        <w:t>рубли</w:t>
      </w:r>
    </w:p>
    <w:p w:rsidR="00386ECF" w:rsidRDefault="00386ECF" w:rsidP="00980FE5">
      <w:pPr>
        <w:spacing w:after="0"/>
        <w:rPr>
          <w:lang w:val="ru-RU"/>
        </w:rPr>
      </w:pPr>
    </w:p>
    <w:p w:rsidR="00386ECF" w:rsidRPr="00C47063" w:rsidRDefault="00386ECF" w:rsidP="00980FE5">
      <w:pPr>
        <w:spacing w:after="0"/>
        <w:rPr>
          <w:lang w:val="ru-RU"/>
        </w:rPr>
        <w:sectPr w:rsidR="00386ECF" w:rsidRPr="00C47063" w:rsidSect="00980FE5">
          <w:pgSz w:w="11905" w:h="16838"/>
          <w:pgMar w:top="142" w:right="850" w:bottom="568" w:left="1701" w:header="0" w:footer="0" w:gutter="0"/>
          <w:cols w:space="720"/>
        </w:sectPr>
      </w:pP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992"/>
        <w:gridCol w:w="1843"/>
        <w:gridCol w:w="850"/>
        <w:gridCol w:w="709"/>
        <w:gridCol w:w="1418"/>
        <w:gridCol w:w="1701"/>
        <w:gridCol w:w="1842"/>
        <w:gridCol w:w="1985"/>
      </w:tblGrid>
      <w:tr w:rsidR="00C66738" w:rsidRPr="00C66738" w:rsidTr="00C66738">
        <w:trPr>
          <w:trHeight w:val="15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lastRenderedPageBreak/>
              <w:t>Бюджетополучатель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КОСГУ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Численность населения (чел.)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2024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2026 год</w:t>
            </w:r>
          </w:p>
        </w:tc>
      </w:tr>
      <w:tr w:rsidR="00C66738" w:rsidRPr="00C66738" w:rsidTr="00C66738">
        <w:trPr>
          <w:trHeight w:val="7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6 817,00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365 075,44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243 377,63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292 060,36</w:t>
            </w:r>
          </w:p>
        </w:tc>
      </w:tr>
      <w:tr w:rsidR="00C66738" w:rsidRPr="00C66738" w:rsidTr="00C66738">
        <w:trPr>
          <w:trHeight w:val="14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856,00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45 841,95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30 778,08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36 673,56</w:t>
            </w:r>
          </w:p>
        </w:tc>
      </w:tr>
      <w:tr w:rsidR="00C66738" w:rsidRPr="00C66738" w:rsidTr="00C66738">
        <w:trPr>
          <w:trHeight w:val="10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2 228,00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119 317,60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79 368,96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95 454,08</w:t>
            </w:r>
          </w:p>
        </w:tc>
      </w:tr>
      <w:tr w:rsidR="00C66738" w:rsidRPr="00C66738" w:rsidTr="00C66738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22 061,00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1 181 447,76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786 228,82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945 158,20</w:t>
            </w:r>
          </w:p>
        </w:tc>
      </w:tr>
      <w:tr w:rsidR="00C66738" w:rsidRPr="00C66738" w:rsidTr="00C66738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32 132,21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18 351,43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25 705,77</w:t>
            </w:r>
          </w:p>
        </w:tc>
      </w:tr>
      <w:tr w:rsidR="00C66738" w:rsidRPr="00C66738" w:rsidTr="00C66738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27 633,70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17 658,92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22 106,96</w:t>
            </w:r>
          </w:p>
        </w:tc>
      </w:tr>
      <w:tr w:rsidR="00C66738" w:rsidRPr="00C66738" w:rsidTr="00C66738">
        <w:trPr>
          <w:trHeight w:val="8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Эльбрус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6 163,00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330 051,34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206 136,16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264 041,07</w:t>
            </w:r>
          </w:p>
        </w:tc>
      </w:tr>
      <w:tr w:rsidR="00C66738" w:rsidRPr="00C66738" w:rsidTr="00C66738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4" w:name="RANGE!A13"/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Итого</w:t>
            </w:r>
            <w:bookmarkEnd w:id="14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5" w:name="RANGE!F13"/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  <w:bookmarkEnd w:id="15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39 241,00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2 101 500,00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1 681 200,00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738" w:rsidRPr="00C66738" w:rsidRDefault="00C66738" w:rsidP="00980FE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1 681 200,00</w:t>
            </w:r>
          </w:p>
        </w:tc>
      </w:tr>
    </w:tbl>
    <w:p w:rsidR="00961147" w:rsidRDefault="00961147" w:rsidP="00980FE5">
      <w:pPr>
        <w:pStyle w:val="ConsPlusNormal"/>
        <w:jc w:val="both"/>
      </w:pPr>
    </w:p>
    <w:p w:rsidR="003C1B28" w:rsidRDefault="003C1B28" w:rsidP="00980FE5">
      <w:pPr>
        <w:spacing w:after="0"/>
      </w:pPr>
    </w:p>
    <w:sectPr w:rsidR="003C1B28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641" w:rsidRDefault="00254641" w:rsidP="00E9468E">
      <w:pPr>
        <w:spacing w:after="0" w:line="240" w:lineRule="auto"/>
      </w:pPr>
      <w:r>
        <w:separator/>
      </w:r>
    </w:p>
  </w:endnote>
  <w:endnote w:type="continuationSeparator" w:id="0">
    <w:p w:rsidR="00254641" w:rsidRDefault="00254641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641" w:rsidRDefault="00254641" w:rsidP="00E9468E">
      <w:pPr>
        <w:spacing w:after="0" w:line="240" w:lineRule="auto"/>
      </w:pPr>
      <w:r>
        <w:separator/>
      </w:r>
    </w:p>
  </w:footnote>
  <w:footnote w:type="continuationSeparator" w:id="0">
    <w:p w:rsidR="00254641" w:rsidRDefault="00254641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47"/>
    <w:rsid w:val="00000F3C"/>
    <w:rsid w:val="00021E38"/>
    <w:rsid w:val="00044A54"/>
    <w:rsid w:val="000517DD"/>
    <w:rsid w:val="000529BA"/>
    <w:rsid w:val="000C5818"/>
    <w:rsid w:val="000D16B3"/>
    <w:rsid w:val="000D3087"/>
    <w:rsid w:val="000E4F57"/>
    <w:rsid w:val="000F0508"/>
    <w:rsid w:val="00124557"/>
    <w:rsid w:val="0014571E"/>
    <w:rsid w:val="00165555"/>
    <w:rsid w:val="00181A62"/>
    <w:rsid w:val="00183928"/>
    <w:rsid w:val="001A6C07"/>
    <w:rsid w:val="001B7E54"/>
    <w:rsid w:val="001C3566"/>
    <w:rsid w:val="00215FC9"/>
    <w:rsid w:val="0025284D"/>
    <w:rsid w:val="00254641"/>
    <w:rsid w:val="00260CAF"/>
    <w:rsid w:val="00275326"/>
    <w:rsid w:val="002A1376"/>
    <w:rsid w:val="002C45D9"/>
    <w:rsid w:val="002D0CCF"/>
    <w:rsid w:val="002D1249"/>
    <w:rsid w:val="002D7786"/>
    <w:rsid w:val="002D7B9D"/>
    <w:rsid w:val="002E4D9F"/>
    <w:rsid w:val="002F1E3E"/>
    <w:rsid w:val="002F7231"/>
    <w:rsid w:val="003119CC"/>
    <w:rsid w:val="00312CE9"/>
    <w:rsid w:val="00344861"/>
    <w:rsid w:val="00347433"/>
    <w:rsid w:val="003523D7"/>
    <w:rsid w:val="00373641"/>
    <w:rsid w:val="0037765F"/>
    <w:rsid w:val="003867C5"/>
    <w:rsid w:val="00386ECF"/>
    <w:rsid w:val="00396479"/>
    <w:rsid w:val="00396556"/>
    <w:rsid w:val="003C1B28"/>
    <w:rsid w:val="003C2560"/>
    <w:rsid w:val="003C4DFF"/>
    <w:rsid w:val="003D0BAF"/>
    <w:rsid w:val="00402EB4"/>
    <w:rsid w:val="00434081"/>
    <w:rsid w:val="004368D4"/>
    <w:rsid w:val="00444C97"/>
    <w:rsid w:val="00473183"/>
    <w:rsid w:val="0047346A"/>
    <w:rsid w:val="00474D38"/>
    <w:rsid w:val="00485F8E"/>
    <w:rsid w:val="0049609A"/>
    <w:rsid w:val="004964A6"/>
    <w:rsid w:val="004A651B"/>
    <w:rsid w:val="004B768C"/>
    <w:rsid w:val="004C4973"/>
    <w:rsid w:val="004E3CA7"/>
    <w:rsid w:val="004F73E6"/>
    <w:rsid w:val="00501A74"/>
    <w:rsid w:val="0050240B"/>
    <w:rsid w:val="00513F02"/>
    <w:rsid w:val="0052049D"/>
    <w:rsid w:val="005330BC"/>
    <w:rsid w:val="005B6BDC"/>
    <w:rsid w:val="005C7EE0"/>
    <w:rsid w:val="005D039F"/>
    <w:rsid w:val="00617E25"/>
    <w:rsid w:val="00623456"/>
    <w:rsid w:val="006322F0"/>
    <w:rsid w:val="00650A46"/>
    <w:rsid w:val="00653407"/>
    <w:rsid w:val="006A66F4"/>
    <w:rsid w:val="006D3F4D"/>
    <w:rsid w:val="006E0276"/>
    <w:rsid w:val="006E77F4"/>
    <w:rsid w:val="007037E1"/>
    <w:rsid w:val="0071561A"/>
    <w:rsid w:val="00763085"/>
    <w:rsid w:val="00764372"/>
    <w:rsid w:val="00797EA1"/>
    <w:rsid w:val="007B7C14"/>
    <w:rsid w:val="007E2F3C"/>
    <w:rsid w:val="007F7891"/>
    <w:rsid w:val="00800C48"/>
    <w:rsid w:val="0084021C"/>
    <w:rsid w:val="00850EFD"/>
    <w:rsid w:val="00863A4C"/>
    <w:rsid w:val="0087756A"/>
    <w:rsid w:val="008A2C13"/>
    <w:rsid w:val="008A35EA"/>
    <w:rsid w:val="008B68A4"/>
    <w:rsid w:val="008F63D9"/>
    <w:rsid w:val="00907DA0"/>
    <w:rsid w:val="0091786D"/>
    <w:rsid w:val="00956891"/>
    <w:rsid w:val="00961147"/>
    <w:rsid w:val="00980FE5"/>
    <w:rsid w:val="009A03D7"/>
    <w:rsid w:val="009F535F"/>
    <w:rsid w:val="00A0795A"/>
    <w:rsid w:val="00A24D73"/>
    <w:rsid w:val="00A53F76"/>
    <w:rsid w:val="00A731B9"/>
    <w:rsid w:val="00AE641B"/>
    <w:rsid w:val="00AE665E"/>
    <w:rsid w:val="00B004C9"/>
    <w:rsid w:val="00B06EC9"/>
    <w:rsid w:val="00B16D0E"/>
    <w:rsid w:val="00B3453E"/>
    <w:rsid w:val="00B52FE6"/>
    <w:rsid w:val="00B60F93"/>
    <w:rsid w:val="00B74C1F"/>
    <w:rsid w:val="00B9541B"/>
    <w:rsid w:val="00BC724D"/>
    <w:rsid w:val="00BD2256"/>
    <w:rsid w:val="00BF37FF"/>
    <w:rsid w:val="00C23283"/>
    <w:rsid w:val="00C24532"/>
    <w:rsid w:val="00C30B02"/>
    <w:rsid w:val="00C416B8"/>
    <w:rsid w:val="00C46E6E"/>
    <w:rsid w:val="00C47063"/>
    <w:rsid w:val="00C52B8B"/>
    <w:rsid w:val="00C57440"/>
    <w:rsid w:val="00C66738"/>
    <w:rsid w:val="00C75862"/>
    <w:rsid w:val="00C77A45"/>
    <w:rsid w:val="00CD5E9A"/>
    <w:rsid w:val="00CE6DA3"/>
    <w:rsid w:val="00CF6A60"/>
    <w:rsid w:val="00D457F4"/>
    <w:rsid w:val="00D62687"/>
    <w:rsid w:val="00D95DD4"/>
    <w:rsid w:val="00DA59B0"/>
    <w:rsid w:val="00DA70A6"/>
    <w:rsid w:val="00DB61B3"/>
    <w:rsid w:val="00DD51FE"/>
    <w:rsid w:val="00DD77DE"/>
    <w:rsid w:val="00DF36B4"/>
    <w:rsid w:val="00E22360"/>
    <w:rsid w:val="00E27F8F"/>
    <w:rsid w:val="00E43734"/>
    <w:rsid w:val="00E46124"/>
    <w:rsid w:val="00E56F60"/>
    <w:rsid w:val="00E927C2"/>
    <w:rsid w:val="00E938EA"/>
    <w:rsid w:val="00E9468E"/>
    <w:rsid w:val="00EB4D8B"/>
    <w:rsid w:val="00EC4AEF"/>
    <w:rsid w:val="00ED32C0"/>
    <w:rsid w:val="00ED5AFB"/>
    <w:rsid w:val="00EE37C6"/>
    <w:rsid w:val="00F274F0"/>
    <w:rsid w:val="00F414FF"/>
    <w:rsid w:val="00F4660F"/>
    <w:rsid w:val="00F66A7F"/>
    <w:rsid w:val="00F74501"/>
    <w:rsid w:val="00F804A1"/>
    <w:rsid w:val="00F820E4"/>
    <w:rsid w:val="00F8581A"/>
    <w:rsid w:val="00FB4DCD"/>
    <w:rsid w:val="00FE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6B6A848"/>
  <w15:docId w15:val="{FF634643-D379-4238-AAF4-1161A0979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20F4876F34CF6FBABEA919B950A2425CAAC77BD9D738155AC76375548E27E8DCFABC41A8ED23E32375D9BB4AE4B71DAE3D3BD0AED5h9L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20F4876F34CF6FBABEA919B950A2425CAAC77BD9D738155AC76375548E27E8DCFABC44AAE725E1752FC9BF03B0BD02A92125D0B0D59936hFL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DF8EE-91B0-4790-95D9-468522A7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38696</Words>
  <Characters>220571</Characters>
  <Application>Microsoft Office Word</Application>
  <DocSecurity>0</DocSecurity>
  <Lines>1838</Lines>
  <Paragraphs>517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CityLine</cp:lastModifiedBy>
  <cp:revision>25</cp:revision>
  <cp:lastPrinted>2023-12-25T13:08:00Z</cp:lastPrinted>
  <dcterms:created xsi:type="dcterms:W3CDTF">2022-02-17T14:11:00Z</dcterms:created>
  <dcterms:modified xsi:type="dcterms:W3CDTF">2023-12-26T13:22:00Z</dcterms:modified>
</cp:coreProperties>
</file>